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1BA6" w14:textId="77777777" w:rsidR="00DF7971" w:rsidRDefault="00DF7971" w:rsidP="008B59D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9A964F0" w14:textId="5C208E04" w:rsidR="008B59DA" w:rsidRPr="004A2293" w:rsidRDefault="008B59DA" w:rsidP="008B59D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A2293">
        <w:rPr>
          <w:rFonts w:asciiTheme="minorHAnsi" w:hAnsiTheme="minorHAnsi" w:cstheme="minorHAnsi"/>
          <w:b/>
          <w:sz w:val="32"/>
          <w:szCs w:val="32"/>
        </w:rPr>
        <w:t>ПРЕДЛОГ ГЛОБАЛНОГ ПЛАНА РАДА НАСТАВНИКА</w:t>
      </w:r>
    </w:p>
    <w:p w14:paraId="3292125F" w14:textId="77777777" w:rsidR="008B59DA" w:rsidRPr="004A2293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4A2293">
        <w:rPr>
          <w:rFonts w:asciiTheme="minorHAnsi" w:hAnsiTheme="minorHAnsi" w:cstheme="minorHAnsi"/>
          <w:bCs/>
          <w:sz w:val="24"/>
          <w:szCs w:val="24"/>
        </w:rPr>
        <w:t>Основна</w:t>
      </w:r>
      <w:proofErr w:type="spellEnd"/>
      <w:r w:rsidRPr="004A229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4A2293">
        <w:rPr>
          <w:rFonts w:asciiTheme="minorHAnsi" w:hAnsiTheme="minorHAnsi" w:cstheme="minorHAnsi"/>
          <w:bCs/>
          <w:sz w:val="24"/>
          <w:szCs w:val="24"/>
        </w:rPr>
        <w:t>школа</w:t>
      </w:r>
      <w:proofErr w:type="spellEnd"/>
      <w:r w:rsidRPr="004A2293">
        <w:rPr>
          <w:rFonts w:asciiTheme="minorHAnsi" w:hAnsiTheme="minorHAnsi" w:cstheme="minorHAnsi"/>
          <w:bCs/>
          <w:sz w:val="24"/>
          <w:szCs w:val="24"/>
        </w:rPr>
        <w:t>:_</w:t>
      </w:r>
      <w:proofErr w:type="gramEnd"/>
      <w:r w:rsidRPr="004A2293">
        <w:rPr>
          <w:rFonts w:asciiTheme="minorHAnsi" w:hAnsiTheme="minorHAnsi" w:cstheme="minorHAnsi"/>
          <w:bCs/>
          <w:sz w:val="24"/>
          <w:szCs w:val="24"/>
        </w:rPr>
        <w:t>____</w:t>
      </w:r>
      <w:r w:rsidR="00196145" w:rsidRPr="004A2293">
        <w:rPr>
          <w:rFonts w:asciiTheme="minorHAnsi" w:hAnsiTheme="minorHAnsi" w:cstheme="minorHAnsi"/>
          <w:bCs/>
          <w:sz w:val="24"/>
          <w:szCs w:val="24"/>
        </w:rPr>
        <w:t>_______________________</w:t>
      </w:r>
      <w:r w:rsidRPr="004A2293">
        <w:rPr>
          <w:rFonts w:asciiTheme="minorHAnsi" w:hAnsiTheme="minorHAnsi" w:cstheme="minorHAnsi"/>
          <w:bCs/>
          <w:sz w:val="24"/>
          <w:szCs w:val="24"/>
        </w:rPr>
        <w:t>_________________</w:t>
      </w:r>
    </w:p>
    <w:p w14:paraId="28D78F6B" w14:textId="77777777" w:rsidR="008B59DA" w:rsidRPr="004A2293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proofErr w:type="spellStart"/>
      <w:proofErr w:type="gramStart"/>
      <w:r w:rsidRPr="004A2293">
        <w:rPr>
          <w:rFonts w:asciiTheme="minorHAnsi" w:hAnsiTheme="minorHAnsi" w:cstheme="minorHAnsi"/>
          <w:bCs/>
          <w:sz w:val="24"/>
          <w:szCs w:val="24"/>
        </w:rPr>
        <w:t>Наставник</w:t>
      </w:r>
      <w:proofErr w:type="spellEnd"/>
      <w:r w:rsidRPr="004A2293">
        <w:rPr>
          <w:rFonts w:asciiTheme="minorHAnsi" w:hAnsiTheme="minorHAnsi" w:cstheme="minorHAnsi"/>
          <w:bCs/>
          <w:sz w:val="24"/>
          <w:szCs w:val="24"/>
        </w:rPr>
        <w:t>:_</w:t>
      </w:r>
      <w:proofErr w:type="gramEnd"/>
      <w:r w:rsidRPr="004A2293">
        <w:rPr>
          <w:rFonts w:asciiTheme="minorHAnsi" w:hAnsiTheme="minorHAnsi" w:cstheme="minorHAnsi"/>
          <w:bCs/>
          <w:sz w:val="24"/>
          <w:szCs w:val="24"/>
        </w:rPr>
        <w:t>__</w:t>
      </w:r>
      <w:r w:rsidR="00196145" w:rsidRPr="004A2293">
        <w:rPr>
          <w:rFonts w:asciiTheme="minorHAnsi" w:hAnsiTheme="minorHAnsi" w:cstheme="minorHAnsi"/>
          <w:bCs/>
          <w:sz w:val="24"/>
          <w:szCs w:val="24"/>
        </w:rPr>
        <w:t>____________</w:t>
      </w:r>
      <w:r w:rsidRPr="004A2293">
        <w:rPr>
          <w:rFonts w:asciiTheme="minorHAnsi" w:hAnsiTheme="minorHAnsi" w:cstheme="minorHAnsi"/>
          <w:bCs/>
          <w:sz w:val="24"/>
          <w:szCs w:val="24"/>
        </w:rPr>
        <w:t>______________________________</w:t>
      </w:r>
    </w:p>
    <w:p w14:paraId="70A5CB98" w14:textId="77777777" w:rsidR="008B59DA" w:rsidRPr="004A2293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4A2293">
        <w:rPr>
          <w:rFonts w:asciiTheme="minorHAnsi" w:hAnsiTheme="minorHAnsi" w:cstheme="minorHAnsi"/>
          <w:bCs/>
          <w:sz w:val="24"/>
          <w:szCs w:val="24"/>
        </w:rPr>
        <w:t>Наставни</w:t>
      </w:r>
      <w:proofErr w:type="spellEnd"/>
      <w:r w:rsidRPr="004A229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4A2293">
        <w:rPr>
          <w:rFonts w:asciiTheme="minorHAnsi" w:hAnsiTheme="minorHAnsi" w:cstheme="minorHAnsi"/>
          <w:bCs/>
          <w:sz w:val="24"/>
          <w:szCs w:val="24"/>
        </w:rPr>
        <w:t>предмет</w:t>
      </w:r>
      <w:proofErr w:type="spellEnd"/>
      <w:r w:rsidRPr="004A2293">
        <w:rPr>
          <w:rFonts w:asciiTheme="minorHAnsi" w:hAnsiTheme="minorHAnsi" w:cstheme="minorHAnsi"/>
          <w:bCs/>
          <w:sz w:val="24"/>
          <w:szCs w:val="24"/>
        </w:rPr>
        <w:t xml:space="preserve">: </w:t>
      </w:r>
      <w:proofErr w:type="spellStart"/>
      <w:r w:rsidR="00F958EB" w:rsidRPr="004A2293">
        <w:rPr>
          <w:rFonts w:asciiTheme="minorHAnsi" w:hAnsiTheme="minorHAnsi" w:cstheme="minorHAnsi"/>
          <w:bCs/>
          <w:sz w:val="24"/>
          <w:szCs w:val="24"/>
        </w:rPr>
        <w:t>Ликовна</w:t>
      </w:r>
      <w:proofErr w:type="spellEnd"/>
      <w:r w:rsidR="00F958EB" w:rsidRPr="004A229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958EB" w:rsidRPr="004A2293">
        <w:rPr>
          <w:rFonts w:asciiTheme="minorHAnsi" w:hAnsiTheme="minorHAnsi" w:cstheme="minorHAnsi"/>
          <w:bCs/>
          <w:sz w:val="24"/>
          <w:szCs w:val="24"/>
        </w:rPr>
        <w:t>култура</w:t>
      </w:r>
      <w:proofErr w:type="spellEnd"/>
    </w:p>
    <w:p w14:paraId="23806A40" w14:textId="77777777" w:rsidR="008B59DA" w:rsidRPr="004A2293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4A2293">
        <w:rPr>
          <w:rFonts w:asciiTheme="minorHAnsi" w:hAnsiTheme="minorHAnsi" w:cstheme="minorHAnsi"/>
          <w:bCs/>
          <w:sz w:val="24"/>
          <w:szCs w:val="24"/>
        </w:rPr>
        <w:t>Разред</w:t>
      </w:r>
      <w:proofErr w:type="spellEnd"/>
      <w:r w:rsidRPr="004A2293">
        <w:rPr>
          <w:rFonts w:asciiTheme="minorHAnsi" w:hAnsiTheme="minorHAnsi" w:cstheme="minorHAnsi"/>
          <w:bCs/>
          <w:sz w:val="24"/>
          <w:szCs w:val="24"/>
        </w:rPr>
        <w:t xml:space="preserve"> и </w:t>
      </w:r>
      <w:proofErr w:type="spellStart"/>
      <w:r w:rsidRPr="004A2293">
        <w:rPr>
          <w:rFonts w:asciiTheme="minorHAnsi" w:hAnsiTheme="minorHAnsi" w:cstheme="minorHAnsi"/>
          <w:bCs/>
          <w:sz w:val="24"/>
          <w:szCs w:val="24"/>
        </w:rPr>
        <w:t>одељење</w:t>
      </w:r>
      <w:proofErr w:type="spellEnd"/>
      <w:r w:rsidRPr="004A2293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F958EB" w:rsidRPr="004A2293">
        <w:rPr>
          <w:rFonts w:asciiTheme="minorHAnsi" w:hAnsiTheme="minorHAnsi" w:cstheme="minorHAnsi"/>
          <w:bCs/>
          <w:sz w:val="24"/>
          <w:szCs w:val="24"/>
        </w:rPr>
        <w:t>6</w:t>
      </w:r>
    </w:p>
    <w:p w14:paraId="1078DF9C" w14:textId="77777777" w:rsidR="008B59DA" w:rsidRPr="004A2293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4A2293">
        <w:rPr>
          <w:rFonts w:asciiTheme="minorHAnsi" w:hAnsiTheme="minorHAnsi" w:cstheme="minorHAnsi"/>
          <w:bCs/>
          <w:sz w:val="24"/>
          <w:szCs w:val="24"/>
        </w:rPr>
        <w:t>Годишњи</w:t>
      </w:r>
      <w:proofErr w:type="spellEnd"/>
      <w:r w:rsidRPr="004A229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4A2293">
        <w:rPr>
          <w:rFonts w:asciiTheme="minorHAnsi" w:hAnsiTheme="minorHAnsi" w:cstheme="minorHAnsi"/>
          <w:bCs/>
          <w:sz w:val="24"/>
          <w:szCs w:val="24"/>
        </w:rPr>
        <w:t>фонд</w:t>
      </w:r>
      <w:proofErr w:type="spellEnd"/>
      <w:r w:rsidRPr="004A229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4A2293">
        <w:rPr>
          <w:rFonts w:asciiTheme="minorHAnsi" w:hAnsiTheme="minorHAnsi" w:cstheme="minorHAnsi"/>
          <w:bCs/>
          <w:sz w:val="24"/>
          <w:szCs w:val="24"/>
        </w:rPr>
        <w:t>часова</w:t>
      </w:r>
      <w:proofErr w:type="spellEnd"/>
      <w:r w:rsidRPr="004A2293">
        <w:rPr>
          <w:rFonts w:asciiTheme="minorHAnsi" w:hAnsiTheme="minorHAnsi" w:cstheme="minorHAnsi"/>
          <w:bCs/>
          <w:sz w:val="24"/>
          <w:szCs w:val="24"/>
        </w:rPr>
        <w:t>:</w:t>
      </w:r>
      <w:r w:rsidR="00F958EB" w:rsidRPr="004A2293">
        <w:rPr>
          <w:rFonts w:asciiTheme="minorHAnsi" w:hAnsiTheme="minorHAnsi" w:cstheme="minorHAnsi"/>
          <w:bCs/>
          <w:sz w:val="24"/>
          <w:szCs w:val="24"/>
        </w:rPr>
        <w:t xml:space="preserve"> 36</w:t>
      </w:r>
    </w:p>
    <w:p w14:paraId="08272CA8" w14:textId="77777777" w:rsidR="008B59DA" w:rsidRPr="004A2293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4A2293">
        <w:rPr>
          <w:rFonts w:asciiTheme="minorHAnsi" w:hAnsiTheme="minorHAnsi" w:cstheme="minorHAnsi"/>
          <w:bCs/>
          <w:sz w:val="24"/>
          <w:szCs w:val="24"/>
        </w:rPr>
        <w:t>Недељни</w:t>
      </w:r>
      <w:proofErr w:type="spellEnd"/>
      <w:r w:rsidRPr="004A229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4A2293">
        <w:rPr>
          <w:rFonts w:asciiTheme="minorHAnsi" w:hAnsiTheme="minorHAnsi" w:cstheme="minorHAnsi"/>
          <w:bCs/>
          <w:sz w:val="24"/>
          <w:szCs w:val="24"/>
        </w:rPr>
        <w:t>фонд</w:t>
      </w:r>
      <w:proofErr w:type="spellEnd"/>
      <w:r w:rsidRPr="004A229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4A2293">
        <w:rPr>
          <w:rFonts w:asciiTheme="minorHAnsi" w:hAnsiTheme="minorHAnsi" w:cstheme="minorHAnsi"/>
          <w:bCs/>
          <w:sz w:val="24"/>
          <w:szCs w:val="24"/>
        </w:rPr>
        <w:t>часова</w:t>
      </w:r>
      <w:proofErr w:type="spellEnd"/>
      <w:r w:rsidRPr="004A2293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F958EB" w:rsidRPr="004A2293">
        <w:rPr>
          <w:rFonts w:asciiTheme="minorHAnsi" w:hAnsiTheme="minorHAnsi" w:cstheme="minorHAnsi"/>
          <w:bCs/>
          <w:sz w:val="24"/>
          <w:szCs w:val="24"/>
        </w:rPr>
        <w:t>1</w:t>
      </w:r>
    </w:p>
    <w:p w14:paraId="61E8D95C" w14:textId="77777777" w:rsidR="00F83F79" w:rsidRPr="004A2293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4A2293">
        <w:rPr>
          <w:rFonts w:asciiTheme="minorHAnsi" w:hAnsiTheme="minorHAnsi" w:cstheme="minorHAnsi"/>
          <w:bCs/>
          <w:sz w:val="24"/>
          <w:szCs w:val="24"/>
        </w:rPr>
        <w:t>Уџбеник:</w:t>
      </w:r>
      <w:r w:rsidR="00F958EB" w:rsidRPr="004A229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958EB" w:rsidRPr="004A2293">
        <w:rPr>
          <w:rFonts w:asciiTheme="minorHAnsi" w:hAnsiTheme="minorHAnsi" w:cstheme="minorHAnsi"/>
          <w:bCs/>
          <w:sz w:val="24"/>
          <w:szCs w:val="24"/>
        </w:rPr>
        <w:t>Ликовна</w:t>
      </w:r>
      <w:proofErr w:type="spellEnd"/>
      <w:r w:rsidR="00F958EB" w:rsidRPr="004A229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958EB" w:rsidRPr="004A2293">
        <w:rPr>
          <w:rFonts w:asciiTheme="minorHAnsi" w:hAnsiTheme="minorHAnsi" w:cstheme="minorHAnsi"/>
          <w:bCs/>
          <w:sz w:val="24"/>
          <w:szCs w:val="24"/>
        </w:rPr>
        <w:t>култура</w:t>
      </w:r>
      <w:proofErr w:type="spellEnd"/>
      <w:r w:rsidR="00F958EB" w:rsidRPr="004A229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958EB" w:rsidRPr="004A2293">
        <w:rPr>
          <w:rFonts w:asciiTheme="minorHAnsi" w:hAnsiTheme="minorHAnsi" w:cstheme="minorHAnsi"/>
          <w:bCs/>
          <w:sz w:val="24"/>
          <w:szCs w:val="24"/>
        </w:rPr>
        <w:t>за</w:t>
      </w:r>
      <w:proofErr w:type="spellEnd"/>
      <w:r w:rsidR="00F958EB" w:rsidRPr="004A2293">
        <w:rPr>
          <w:rFonts w:asciiTheme="minorHAnsi" w:hAnsiTheme="minorHAnsi" w:cstheme="minorHAnsi"/>
          <w:bCs/>
          <w:sz w:val="24"/>
          <w:szCs w:val="24"/>
        </w:rPr>
        <w:t xml:space="preserve"> 6. </w:t>
      </w:r>
      <w:proofErr w:type="spellStart"/>
      <w:r w:rsidR="00F958EB" w:rsidRPr="004A2293">
        <w:rPr>
          <w:rFonts w:asciiTheme="minorHAnsi" w:hAnsiTheme="minorHAnsi" w:cstheme="minorHAnsi"/>
          <w:bCs/>
          <w:sz w:val="24"/>
          <w:szCs w:val="24"/>
        </w:rPr>
        <w:t>Разред</w:t>
      </w:r>
      <w:proofErr w:type="spellEnd"/>
      <w:r w:rsidR="00F958EB" w:rsidRPr="004A2293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958EB" w:rsidRPr="004A2293">
        <w:rPr>
          <w:rFonts w:asciiTheme="minorHAnsi" w:hAnsiTheme="minorHAnsi" w:cstheme="minorHAnsi"/>
          <w:bCs/>
          <w:sz w:val="24"/>
          <w:szCs w:val="24"/>
        </w:rPr>
        <w:t>аутор</w:t>
      </w:r>
      <w:proofErr w:type="spellEnd"/>
      <w:r w:rsidR="00F958EB" w:rsidRPr="004A2293">
        <w:rPr>
          <w:rFonts w:asciiTheme="minorHAnsi" w:hAnsiTheme="minorHAnsi" w:cstheme="minorHAnsi"/>
          <w:bCs/>
          <w:sz w:val="24"/>
          <w:szCs w:val="24"/>
        </w:rPr>
        <w:t xml:space="preserve">: </w:t>
      </w:r>
      <w:proofErr w:type="spellStart"/>
      <w:r w:rsidR="00F958EB" w:rsidRPr="004A2293">
        <w:rPr>
          <w:rFonts w:asciiTheme="minorHAnsi" w:hAnsiTheme="minorHAnsi" w:cstheme="minorHAnsi"/>
          <w:bCs/>
          <w:sz w:val="24"/>
          <w:szCs w:val="24"/>
        </w:rPr>
        <w:t>Катарина</w:t>
      </w:r>
      <w:proofErr w:type="spellEnd"/>
      <w:r w:rsidR="00F958EB" w:rsidRPr="004A229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958EB" w:rsidRPr="004A2293">
        <w:rPr>
          <w:rFonts w:asciiTheme="minorHAnsi" w:hAnsiTheme="minorHAnsi" w:cstheme="minorHAnsi"/>
          <w:bCs/>
          <w:sz w:val="24"/>
          <w:szCs w:val="24"/>
        </w:rPr>
        <w:t>Трифуновић</w:t>
      </w:r>
      <w:proofErr w:type="spellEnd"/>
      <w:r w:rsidR="00F958EB" w:rsidRPr="004A2293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958EB" w:rsidRPr="004A2293">
        <w:rPr>
          <w:rFonts w:asciiTheme="minorHAnsi" w:hAnsiTheme="minorHAnsi" w:cstheme="minorHAnsi"/>
          <w:bCs/>
          <w:sz w:val="24"/>
          <w:szCs w:val="24"/>
        </w:rPr>
        <w:t>Вулкан</w:t>
      </w:r>
      <w:proofErr w:type="spellEnd"/>
      <w:r w:rsidR="00F958EB" w:rsidRPr="004A229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958EB" w:rsidRPr="004A2293">
        <w:rPr>
          <w:rFonts w:asciiTheme="minorHAnsi" w:hAnsiTheme="minorHAnsi" w:cstheme="minorHAnsi"/>
          <w:bCs/>
          <w:sz w:val="24"/>
          <w:szCs w:val="24"/>
        </w:rPr>
        <w:t>знање</w:t>
      </w:r>
      <w:proofErr w:type="spellEnd"/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54"/>
        <w:gridCol w:w="11"/>
        <w:gridCol w:w="1549"/>
        <w:gridCol w:w="10"/>
        <w:gridCol w:w="1985"/>
        <w:gridCol w:w="1596"/>
        <w:gridCol w:w="9"/>
        <w:gridCol w:w="9"/>
      </w:tblGrid>
      <w:tr w:rsidR="00F83F79" w:rsidRPr="004A2293" w14:paraId="2B054D56" w14:textId="77777777" w:rsidTr="00F958EB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3CE77E55" w14:textId="77777777" w:rsidR="00F83F79" w:rsidRPr="004A2293" w:rsidRDefault="00F83F79" w:rsidP="00F958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Редни</w:t>
            </w:r>
            <w:proofErr w:type="spellEnd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број</w:t>
            </w:r>
            <w:proofErr w:type="spellEnd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265" w:type="dxa"/>
            <w:gridSpan w:val="2"/>
            <w:vMerge w:val="restart"/>
            <w:shd w:val="clear" w:color="auto" w:fill="F2F2F2"/>
            <w:vAlign w:val="center"/>
          </w:tcPr>
          <w:p w14:paraId="17E6498A" w14:textId="77777777" w:rsidR="00F83F79" w:rsidRPr="004A2293" w:rsidRDefault="00F83F79" w:rsidP="00F958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Назив</w:t>
            </w:r>
            <w:proofErr w:type="spellEnd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наставне</w:t>
            </w:r>
            <w:proofErr w:type="spellEnd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5158" w:type="dxa"/>
            <w:gridSpan w:val="6"/>
            <w:shd w:val="clear" w:color="auto" w:fill="F2F2F2"/>
            <w:vAlign w:val="center"/>
          </w:tcPr>
          <w:p w14:paraId="789FF19F" w14:textId="77777777" w:rsidR="00F83F79" w:rsidRPr="004A2293" w:rsidRDefault="00F83F79" w:rsidP="00F958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Број</w:t>
            </w:r>
            <w:proofErr w:type="spellEnd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часова</w:t>
            </w:r>
            <w:proofErr w:type="spellEnd"/>
          </w:p>
        </w:tc>
      </w:tr>
      <w:tr w:rsidR="008360D8" w:rsidRPr="004A2293" w14:paraId="43A48A8C" w14:textId="77777777" w:rsidTr="00F958EB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0574975D" w14:textId="77777777" w:rsidR="008360D8" w:rsidRPr="004A2293" w:rsidRDefault="008360D8" w:rsidP="00F958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5" w:type="dxa"/>
            <w:gridSpan w:val="2"/>
            <w:vMerge/>
            <w:shd w:val="clear" w:color="auto" w:fill="F2F2F2"/>
          </w:tcPr>
          <w:p w14:paraId="64DF8A53" w14:textId="77777777" w:rsidR="008360D8" w:rsidRPr="004A2293" w:rsidRDefault="008360D8" w:rsidP="00F958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6ECA6D30" w14:textId="77777777" w:rsidR="008360D8" w:rsidRPr="004A2293" w:rsidRDefault="008360D8" w:rsidP="00F958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1985" w:type="dxa"/>
            <w:shd w:val="clear" w:color="auto" w:fill="F2F2F2"/>
            <w:vAlign w:val="center"/>
          </w:tcPr>
          <w:p w14:paraId="66CBBEE0" w14:textId="77777777" w:rsidR="008360D8" w:rsidRPr="004A2293" w:rsidRDefault="008360D8" w:rsidP="00F958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Остали</w:t>
            </w:r>
            <w:proofErr w:type="spellEnd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типови</w:t>
            </w:r>
            <w:proofErr w:type="spellEnd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614" w:type="dxa"/>
            <w:gridSpan w:val="3"/>
            <w:shd w:val="clear" w:color="auto" w:fill="F2F2F2"/>
            <w:vAlign w:val="center"/>
          </w:tcPr>
          <w:p w14:paraId="31667BB5" w14:textId="77777777" w:rsidR="008360D8" w:rsidRPr="004A2293" w:rsidRDefault="008360D8" w:rsidP="00F958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Укупно</w:t>
            </w:r>
            <w:proofErr w:type="spellEnd"/>
          </w:p>
        </w:tc>
      </w:tr>
      <w:tr w:rsidR="00F958EB" w:rsidRPr="004A2293" w14:paraId="7B5A0126" w14:textId="77777777" w:rsidTr="00F958EB">
        <w:trPr>
          <w:trHeight w:val="510"/>
          <w:jc w:val="center"/>
        </w:trPr>
        <w:tc>
          <w:tcPr>
            <w:tcW w:w="1185" w:type="dxa"/>
            <w:vAlign w:val="center"/>
          </w:tcPr>
          <w:p w14:paraId="1A63F4C1" w14:textId="77777777" w:rsidR="00F958EB" w:rsidRPr="004A2293" w:rsidRDefault="00F958EB" w:rsidP="00F958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7265" w:type="dxa"/>
            <w:gridSpan w:val="2"/>
          </w:tcPr>
          <w:p w14:paraId="07B14611" w14:textId="77777777" w:rsidR="00F958EB" w:rsidRPr="004A2293" w:rsidRDefault="00F958EB" w:rsidP="00F958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Боје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36D9A543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14:paraId="56A5BFD3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614" w:type="dxa"/>
            <w:gridSpan w:val="3"/>
            <w:vAlign w:val="center"/>
          </w:tcPr>
          <w:p w14:paraId="2FBCDC3E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F958EB" w:rsidRPr="004A2293" w14:paraId="6E67A957" w14:textId="77777777" w:rsidTr="00F958EB">
        <w:trPr>
          <w:trHeight w:val="510"/>
          <w:jc w:val="center"/>
        </w:trPr>
        <w:tc>
          <w:tcPr>
            <w:tcW w:w="1185" w:type="dxa"/>
            <w:vAlign w:val="center"/>
          </w:tcPr>
          <w:p w14:paraId="46EB0BB6" w14:textId="77777777" w:rsidR="00F958EB" w:rsidRPr="004A2293" w:rsidRDefault="00F958EB" w:rsidP="00F958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265" w:type="dxa"/>
            <w:gridSpan w:val="2"/>
          </w:tcPr>
          <w:p w14:paraId="422D172A" w14:textId="77777777" w:rsidR="00F958EB" w:rsidRPr="004A2293" w:rsidRDefault="00F958EB" w:rsidP="00F958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56DE7C20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304CB79C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14" w:type="dxa"/>
            <w:gridSpan w:val="3"/>
            <w:vAlign w:val="center"/>
          </w:tcPr>
          <w:p w14:paraId="0A2CA94D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F958EB" w:rsidRPr="004A2293" w14:paraId="7A67F24B" w14:textId="77777777" w:rsidTr="00F958EB">
        <w:trPr>
          <w:trHeight w:val="510"/>
          <w:jc w:val="center"/>
        </w:trPr>
        <w:tc>
          <w:tcPr>
            <w:tcW w:w="1185" w:type="dxa"/>
            <w:vAlign w:val="center"/>
          </w:tcPr>
          <w:p w14:paraId="19D85B8E" w14:textId="77777777" w:rsidR="00F958EB" w:rsidRPr="004A2293" w:rsidRDefault="00F958EB" w:rsidP="00F958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265" w:type="dxa"/>
            <w:gridSpan w:val="2"/>
          </w:tcPr>
          <w:p w14:paraId="1C3D0E43" w14:textId="77777777" w:rsidR="00F958EB" w:rsidRPr="004A2293" w:rsidRDefault="00F958EB" w:rsidP="00F958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Текстура</w:t>
            </w:r>
          </w:p>
        </w:tc>
        <w:tc>
          <w:tcPr>
            <w:tcW w:w="1559" w:type="dxa"/>
            <w:gridSpan w:val="2"/>
            <w:vAlign w:val="center"/>
          </w:tcPr>
          <w:p w14:paraId="6D58D23D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03866D51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14" w:type="dxa"/>
            <w:gridSpan w:val="3"/>
            <w:vAlign w:val="center"/>
          </w:tcPr>
          <w:p w14:paraId="571C7957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F958EB" w:rsidRPr="004A2293" w14:paraId="07014B33" w14:textId="77777777" w:rsidTr="00F958EB">
        <w:trPr>
          <w:trHeight w:val="510"/>
          <w:jc w:val="center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00C71279" w14:textId="77777777" w:rsidR="00F958EB" w:rsidRPr="004A2293" w:rsidRDefault="00F958EB" w:rsidP="00F958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7265" w:type="dxa"/>
            <w:gridSpan w:val="2"/>
            <w:tcBorders>
              <w:bottom w:val="single" w:sz="4" w:space="0" w:color="auto"/>
            </w:tcBorders>
          </w:tcPr>
          <w:p w14:paraId="701C5CBC" w14:textId="77777777" w:rsidR="00F958EB" w:rsidRPr="004A2293" w:rsidRDefault="00F958EB" w:rsidP="00F958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Уобразиља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0B1E7BA8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B7A9581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14" w:type="dxa"/>
            <w:gridSpan w:val="3"/>
            <w:vAlign w:val="center"/>
          </w:tcPr>
          <w:p w14:paraId="18C6358E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F958EB" w:rsidRPr="004A2293" w14:paraId="6E6E8502" w14:textId="77777777" w:rsidTr="00F958EB">
        <w:trPr>
          <w:trHeight w:val="510"/>
          <w:jc w:val="center"/>
        </w:trPr>
        <w:tc>
          <w:tcPr>
            <w:tcW w:w="1185" w:type="dxa"/>
            <w:vAlign w:val="center"/>
          </w:tcPr>
          <w:p w14:paraId="57AEA95C" w14:textId="77777777" w:rsidR="00F958EB" w:rsidRPr="004A2293" w:rsidRDefault="00F958EB" w:rsidP="00F958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265" w:type="dxa"/>
            <w:gridSpan w:val="2"/>
            <w:vAlign w:val="center"/>
          </w:tcPr>
          <w:p w14:paraId="62A41359" w14:textId="77777777" w:rsidR="00F958EB" w:rsidRPr="004A2293" w:rsidRDefault="00F958EB" w:rsidP="00F958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Простор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4B8730DF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C6AB84D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</w:tcBorders>
            <w:vAlign w:val="center"/>
          </w:tcPr>
          <w:p w14:paraId="452D1AEB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F958EB" w:rsidRPr="004A2293" w14:paraId="66083EBE" w14:textId="77777777" w:rsidTr="00F958EB">
        <w:trPr>
          <w:trHeight w:val="510"/>
          <w:jc w:val="center"/>
        </w:trPr>
        <w:tc>
          <w:tcPr>
            <w:tcW w:w="1185" w:type="dxa"/>
            <w:vAlign w:val="center"/>
          </w:tcPr>
          <w:p w14:paraId="20F17D30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65" w:type="dxa"/>
            <w:gridSpan w:val="2"/>
            <w:vAlign w:val="center"/>
          </w:tcPr>
          <w:p w14:paraId="6B5C5DCC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УКУПНО </w:t>
            </w:r>
          </w:p>
        </w:tc>
        <w:tc>
          <w:tcPr>
            <w:tcW w:w="1559" w:type="dxa"/>
            <w:gridSpan w:val="2"/>
            <w:vAlign w:val="center"/>
          </w:tcPr>
          <w:p w14:paraId="51874043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14:paraId="4CB92C92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614" w:type="dxa"/>
            <w:gridSpan w:val="3"/>
            <w:vAlign w:val="center"/>
          </w:tcPr>
          <w:p w14:paraId="76EFBBE5" w14:textId="77777777" w:rsidR="00F958EB" w:rsidRPr="004A2293" w:rsidRDefault="00F958EB" w:rsidP="00F958E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</w:tr>
      <w:tr w:rsidR="00F958EB" w:rsidRPr="004A2293" w14:paraId="7C0A219D" w14:textId="77777777" w:rsidTr="00F958EB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525"/>
          <w:jc w:val="center"/>
        </w:trPr>
        <w:tc>
          <w:tcPr>
            <w:tcW w:w="1185" w:type="dxa"/>
          </w:tcPr>
          <w:p w14:paraId="655BF748" w14:textId="77777777" w:rsidR="00F958EB" w:rsidRPr="004A2293" w:rsidRDefault="00F958EB" w:rsidP="00F958E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54" w:type="dxa"/>
          </w:tcPr>
          <w:p w14:paraId="142A7374" w14:textId="77777777" w:rsidR="00F958EB" w:rsidRPr="004A2293" w:rsidRDefault="00F958EB" w:rsidP="00F958E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9BEB01" w14:textId="77777777" w:rsidR="00F958EB" w:rsidRPr="004A2293" w:rsidRDefault="00F958EB" w:rsidP="00F958E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93523D" w14:textId="77777777" w:rsidR="00F958EB" w:rsidRPr="004A2293" w:rsidRDefault="00F958EB" w:rsidP="00F958E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9C6D5F0" w14:textId="77777777" w:rsidR="00F958EB" w:rsidRPr="004A2293" w:rsidRDefault="00F958EB" w:rsidP="00F958E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b/>
                <w:sz w:val="24"/>
                <w:szCs w:val="24"/>
              </w:rPr>
              <w:t>36</w:t>
            </w:r>
          </w:p>
        </w:tc>
      </w:tr>
      <w:tr w:rsidR="00F958EB" w:rsidRPr="004A2293" w14:paraId="60C16963" w14:textId="77777777" w:rsidTr="00F958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8439" w:type="dxa"/>
          <w:wAfter w:w="18" w:type="dxa"/>
          <w:trHeight w:val="100"/>
          <w:jc w:val="center"/>
        </w:trPr>
        <w:tc>
          <w:tcPr>
            <w:tcW w:w="5151" w:type="dxa"/>
            <w:gridSpan w:val="5"/>
            <w:tcBorders>
              <w:top w:val="single" w:sz="4" w:space="0" w:color="auto"/>
            </w:tcBorders>
          </w:tcPr>
          <w:p w14:paraId="2BB8848A" w14:textId="77777777" w:rsidR="00F958EB" w:rsidRPr="004A2293" w:rsidRDefault="00F958EB" w:rsidP="00F958EB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6F4F133" w14:textId="77777777" w:rsidR="00F83F79" w:rsidRPr="004A2293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2DD6237F" w14:textId="4132943C" w:rsidR="00F83F79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4C6D8EF9" w14:textId="77777777" w:rsidR="00DF7971" w:rsidRPr="004A2293" w:rsidRDefault="00DF7971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0B1C7D41" w14:textId="77777777" w:rsidR="00F83F79" w:rsidRPr="004A2293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7229"/>
        <w:gridCol w:w="2545"/>
        <w:gridCol w:w="1347"/>
      </w:tblGrid>
      <w:tr w:rsidR="00F83F79" w:rsidRPr="004A2293" w14:paraId="4BD03F61" w14:textId="77777777" w:rsidTr="00C15687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5EFDF057" w14:textId="77777777" w:rsidR="00F83F79" w:rsidRPr="004A2293" w:rsidRDefault="00F83F79" w:rsidP="0084046B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24980789"/>
            <w:bookmarkStart w:id="1" w:name="_Hlk23251991"/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Ред</w:t>
            </w:r>
            <w:r w:rsidR="00C15687"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ни</w:t>
            </w:r>
            <w:proofErr w:type="spellEnd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</w:t>
            </w:r>
            <w:r w:rsidR="0084046B"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и</w:t>
            </w:r>
            <w:proofErr w:type="spellEnd"/>
            <w:proofErr w:type="gramEnd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назив</w:t>
            </w:r>
            <w:proofErr w:type="spellEnd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наст</w:t>
            </w:r>
            <w:r w:rsidR="0084046B"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авне</w:t>
            </w:r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229" w:type="dxa"/>
            <w:vMerge w:val="restart"/>
            <w:shd w:val="clear" w:color="auto" w:fill="F2F2F2"/>
            <w:vAlign w:val="center"/>
          </w:tcPr>
          <w:p w14:paraId="4EFA2F9E" w14:textId="77777777" w:rsidR="00F83F79" w:rsidRPr="004A2293" w:rsidRDefault="00F83F79" w:rsidP="00C15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6F019D75" w14:textId="77777777" w:rsidR="00C15687" w:rsidRPr="004A2293" w:rsidRDefault="00C15687" w:rsidP="00C1568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A22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4A22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Ученик</w:t>
            </w:r>
            <w:proofErr w:type="spellEnd"/>
            <w:r w:rsidRPr="004A22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A22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ће</w:t>
            </w:r>
            <w:proofErr w:type="spellEnd"/>
            <w:r w:rsidRPr="004A22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A22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бити</w:t>
            </w:r>
            <w:proofErr w:type="spellEnd"/>
            <w:r w:rsidRPr="004A22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у </w:t>
            </w:r>
            <w:proofErr w:type="spellStart"/>
            <w:r w:rsidRPr="004A22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стању</w:t>
            </w:r>
            <w:proofErr w:type="spellEnd"/>
            <w:r w:rsidRPr="004A22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A22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да</w:t>
            </w:r>
            <w:proofErr w:type="spellEnd"/>
            <w:r w:rsidRPr="004A22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...)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14:paraId="2C028246" w14:textId="77777777" w:rsidR="00F83F79" w:rsidRPr="004A2293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Међупредметне</w:t>
            </w:r>
            <w:proofErr w:type="spellEnd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774C7924" w14:textId="77777777" w:rsidR="00F83F79" w:rsidRPr="004A2293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A22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Стандарди</w:t>
            </w:r>
            <w:proofErr w:type="spellEnd"/>
          </w:p>
        </w:tc>
      </w:tr>
      <w:bookmarkEnd w:id="0"/>
      <w:tr w:rsidR="00F83F79" w:rsidRPr="004A2293" w14:paraId="2D149640" w14:textId="77777777" w:rsidTr="00C15687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0F1C5C42" w14:textId="77777777" w:rsidR="00F83F79" w:rsidRPr="004A2293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Merge/>
            <w:shd w:val="clear" w:color="auto" w:fill="F2F2F2"/>
          </w:tcPr>
          <w:p w14:paraId="4E0C18A8" w14:textId="77777777" w:rsidR="00F83F79" w:rsidRPr="004A2293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vMerge/>
            <w:shd w:val="clear" w:color="auto" w:fill="F2F2F2"/>
          </w:tcPr>
          <w:p w14:paraId="411AC637" w14:textId="77777777" w:rsidR="00F83F79" w:rsidRPr="004A2293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14:paraId="3B32F603" w14:textId="77777777" w:rsidR="00F83F79" w:rsidRPr="004A2293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540E9" w:rsidRPr="004A2293" w14:paraId="2B9E0374" w14:textId="77777777" w:rsidTr="00FC0227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09D4E1D5" w14:textId="77777777" w:rsidR="000540E9" w:rsidRPr="004A2293" w:rsidRDefault="000540E9" w:rsidP="000540E9">
            <w:pPr>
              <w:spacing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4A2293"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proofErr w:type="spellStart"/>
            <w:r w:rsidRPr="004A2293">
              <w:rPr>
                <w:rFonts w:asciiTheme="minorHAnsi" w:hAnsiTheme="minorHAnsi" w:cstheme="minorHAnsi"/>
                <w:sz w:val="28"/>
                <w:szCs w:val="28"/>
              </w:rPr>
              <w:t>Боје</w:t>
            </w:r>
            <w:proofErr w:type="spellEnd"/>
          </w:p>
        </w:tc>
        <w:tc>
          <w:tcPr>
            <w:tcW w:w="7229" w:type="dxa"/>
            <w:vAlign w:val="center"/>
          </w:tcPr>
          <w:p w14:paraId="46E84DEB" w14:textId="77777777" w:rsidR="000540E9" w:rsidRPr="004A2293" w:rsidRDefault="000540E9" w:rsidP="00A654C0">
            <w:pPr>
              <w:pStyle w:val="tabela"/>
              <w:spacing w:before="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9020A49" w14:textId="1A105552" w:rsidR="000540E9" w:rsidRPr="004A2293" w:rsidRDefault="00A654C0" w:rsidP="0059771E">
            <w:pPr>
              <w:pStyle w:val="tabela"/>
              <w:numPr>
                <w:ilvl w:val="3"/>
                <w:numId w:val="23"/>
              </w:numPr>
              <w:spacing w:before="0" w:line="240" w:lineRule="auto"/>
              <w:ind w:left="60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П</w:t>
            </w:r>
            <w:r w:rsidR="00FC3DA3"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репозна</w:t>
            </w:r>
            <w:r w:rsidR="000540E9"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боје спектра</w:t>
            </w:r>
            <w:r w:rsidR="00FC3DA3"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, зна које су основне, а које су</w:t>
            </w:r>
            <w:r w:rsidR="000540E9"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изведене боје</w:t>
            </w:r>
            <w:r w:rsidR="000540E9" w:rsidRPr="004A2293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.</w:t>
            </w:r>
          </w:p>
          <w:p w14:paraId="3E516B29" w14:textId="3DCFA233" w:rsidR="000540E9" w:rsidRPr="004A2293" w:rsidRDefault="00FC3DA3" w:rsidP="0059771E">
            <w:pPr>
              <w:pStyle w:val="tabela"/>
              <w:numPr>
                <w:ilvl w:val="3"/>
                <w:numId w:val="23"/>
              </w:numPr>
              <w:spacing w:before="0" w:line="240" w:lineRule="auto"/>
              <w:ind w:left="60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Објасни</w:t>
            </w:r>
            <w:r w:rsidR="000540E9"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спектар боја</w:t>
            </w:r>
            <w:r w:rsidR="000540E9" w:rsidRPr="004A2293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.</w:t>
            </w:r>
          </w:p>
          <w:p w14:paraId="5488D929" w14:textId="195B5EC2" w:rsidR="000540E9" w:rsidRPr="004A2293" w:rsidRDefault="00FC3DA3" w:rsidP="0059771E">
            <w:pPr>
              <w:pStyle w:val="tabela"/>
              <w:numPr>
                <w:ilvl w:val="3"/>
                <w:numId w:val="23"/>
              </w:numPr>
              <w:spacing w:before="0" w:line="240" w:lineRule="auto"/>
              <w:ind w:left="60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Уочи</w:t>
            </w:r>
            <w:r w:rsidR="000540E9"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мешање боја помоћу обојене светлости</w:t>
            </w:r>
            <w:r w:rsidR="000540E9" w:rsidRPr="004A2293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.</w:t>
            </w:r>
          </w:p>
          <w:p w14:paraId="20FFEEDC" w14:textId="56BF3A83" w:rsidR="00A654C0" w:rsidRPr="004A2293" w:rsidRDefault="00FC3DA3" w:rsidP="0059771E">
            <w:pPr>
              <w:pStyle w:val="tabela"/>
              <w:numPr>
                <w:ilvl w:val="3"/>
                <w:numId w:val="23"/>
              </w:numPr>
              <w:spacing w:before="0" w:line="240" w:lineRule="auto"/>
              <w:ind w:left="6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="000540E9" w:rsidRPr="004A22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540E9" w:rsidRPr="004A2293">
              <w:rPr>
                <w:rFonts w:asciiTheme="minorHAnsi" w:hAnsiTheme="minorHAnsi" w:cstheme="minorHAnsi"/>
                <w:sz w:val="24"/>
                <w:szCs w:val="24"/>
              </w:rPr>
              <w:t>нове</w:t>
            </w:r>
            <w:proofErr w:type="spellEnd"/>
            <w:r w:rsidR="000540E9" w:rsidRPr="004A22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654C0" w:rsidRPr="004A2293">
              <w:rPr>
                <w:rFonts w:asciiTheme="minorHAnsi" w:hAnsiTheme="minorHAnsi" w:cstheme="minorHAnsi"/>
                <w:sz w:val="24"/>
                <w:szCs w:val="24"/>
              </w:rPr>
              <w:t>појмове</w:t>
            </w:r>
            <w:proofErr w:type="spellEnd"/>
            <w:r w:rsidR="00A654C0" w:rsidRPr="004A229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="00A654C0" w:rsidRPr="004A2293">
              <w:rPr>
                <w:rFonts w:asciiTheme="minorHAnsi" w:hAnsiTheme="minorHAnsi" w:cstheme="minorHAnsi"/>
                <w:sz w:val="24"/>
                <w:szCs w:val="24"/>
              </w:rPr>
              <w:t>луминообјекти</w:t>
            </w:r>
            <w:proofErr w:type="spellEnd"/>
            <w:r w:rsidR="00A654C0" w:rsidRPr="004A2293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A654C0" w:rsidRPr="004A2293">
              <w:rPr>
                <w:rFonts w:asciiTheme="minorHAnsi" w:hAnsiTheme="minorHAnsi" w:cstheme="minorHAnsi"/>
                <w:sz w:val="24"/>
                <w:szCs w:val="24"/>
              </w:rPr>
              <w:t>витраж</w:t>
            </w:r>
            <w:proofErr w:type="spellEnd"/>
            <w:r w:rsidR="00A654C0" w:rsidRPr="004A229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A654C0" w:rsidRPr="004A2293">
              <w:rPr>
                <w:rFonts w:asciiTheme="minorHAnsi" w:hAnsiTheme="minorHAnsi" w:cstheme="minorHAnsi"/>
                <w:sz w:val="24"/>
                <w:szCs w:val="24"/>
              </w:rPr>
              <w:t>пигмент</w:t>
            </w:r>
            <w:proofErr w:type="spellEnd"/>
            <w:r w:rsidR="00A654C0" w:rsidRPr="004A229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A654C0" w:rsidRPr="004A2293">
              <w:rPr>
                <w:rFonts w:asciiTheme="minorHAnsi" w:hAnsiTheme="minorHAnsi" w:cstheme="minorHAnsi"/>
                <w:sz w:val="24"/>
                <w:szCs w:val="24"/>
              </w:rPr>
              <w:t>гумиарабика</w:t>
            </w:r>
            <w:proofErr w:type="spellEnd"/>
            <w:r w:rsidR="00A654C0" w:rsidRPr="004A229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A654C0" w:rsidRPr="004A2293">
              <w:rPr>
                <w:rFonts w:asciiTheme="minorHAnsi" w:hAnsiTheme="minorHAnsi" w:cstheme="minorHAnsi"/>
                <w:sz w:val="24"/>
                <w:szCs w:val="24"/>
              </w:rPr>
              <w:t>суви</w:t>
            </w:r>
            <w:proofErr w:type="spellEnd"/>
            <w:r w:rsidR="00A654C0" w:rsidRPr="004A22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654C0" w:rsidRPr="004A2293">
              <w:rPr>
                <w:rFonts w:asciiTheme="minorHAnsi" w:hAnsiTheme="minorHAnsi" w:cstheme="minorHAnsi"/>
                <w:sz w:val="24"/>
                <w:szCs w:val="24"/>
              </w:rPr>
              <w:t>пастел</w:t>
            </w:r>
            <w:proofErr w:type="spellEnd"/>
            <w:r w:rsidR="00A654C0" w:rsidRPr="004A2293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и</w:t>
            </w:r>
            <w:r w:rsidR="00A654C0" w:rsidRPr="004A22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654C0" w:rsidRPr="004A2293">
              <w:rPr>
                <w:rFonts w:asciiTheme="minorHAnsi" w:hAnsiTheme="minorHAnsi" w:cstheme="minorHAnsi"/>
                <w:sz w:val="24"/>
                <w:szCs w:val="24"/>
              </w:rPr>
              <w:t>уљани</w:t>
            </w:r>
            <w:proofErr w:type="spellEnd"/>
            <w:r w:rsidR="00A654C0" w:rsidRPr="004A22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654C0" w:rsidRPr="004A2293">
              <w:rPr>
                <w:rFonts w:asciiTheme="minorHAnsi" w:hAnsiTheme="minorHAnsi" w:cstheme="minorHAnsi"/>
                <w:sz w:val="24"/>
                <w:szCs w:val="24"/>
              </w:rPr>
              <w:t>пастел</w:t>
            </w:r>
            <w:proofErr w:type="spellEnd"/>
            <w:r w:rsidR="00A654C0" w:rsidRPr="004A22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57B3628" w14:textId="15159535" w:rsidR="00A654C0" w:rsidRPr="004A2293" w:rsidRDefault="00FC3DA3" w:rsidP="0059771E">
            <w:pPr>
              <w:pStyle w:val="tabela"/>
              <w:numPr>
                <w:ilvl w:val="3"/>
                <w:numId w:val="23"/>
              </w:numPr>
              <w:spacing w:before="0" w:line="240" w:lineRule="auto"/>
              <w:ind w:left="60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К</w:t>
            </w:r>
            <w:r w:rsidR="00A654C0"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ористи суви пастел у свом ликовном раду</w:t>
            </w:r>
            <w:r w:rsidR="00A654C0" w:rsidRPr="004A2293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.</w:t>
            </w:r>
          </w:p>
          <w:p w14:paraId="32D953E8" w14:textId="1F43E640" w:rsidR="00A654C0" w:rsidRPr="004A2293" w:rsidRDefault="00FC3DA3" w:rsidP="0059771E">
            <w:pPr>
              <w:pStyle w:val="tabela"/>
              <w:numPr>
                <w:ilvl w:val="3"/>
                <w:numId w:val="23"/>
              </w:numPr>
              <w:spacing w:before="0" w:line="240" w:lineRule="auto"/>
              <w:ind w:left="60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Уочи и упореди</w:t>
            </w:r>
            <w:r w:rsidR="00A654C0"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разноврсне примере из света уметности који илуструју различите приступе решавању истог или сличног ликовног проблема</w:t>
            </w:r>
            <w:r w:rsidR="00A654C0" w:rsidRPr="004A2293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.</w:t>
            </w:r>
          </w:p>
          <w:p w14:paraId="5674A7AC" w14:textId="6868A9C7" w:rsidR="00A654C0" w:rsidRPr="004A2293" w:rsidRDefault="00FC3DA3" w:rsidP="0059771E">
            <w:pPr>
              <w:pStyle w:val="tabela"/>
              <w:numPr>
                <w:ilvl w:val="3"/>
                <w:numId w:val="23"/>
              </w:numPr>
              <w:spacing w:before="0" w:line="240" w:lineRule="auto"/>
              <w:ind w:left="60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Повезује</w:t>
            </w:r>
            <w:r w:rsidR="00A654C0"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усвојена знања о бојама и пигментима с природним окружењем</w:t>
            </w:r>
            <w:r w:rsidR="00A654C0" w:rsidRPr="004A2293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.</w:t>
            </w:r>
          </w:p>
          <w:p w14:paraId="54515AC2" w14:textId="5AC56207" w:rsidR="00A654C0" w:rsidRPr="004A2293" w:rsidRDefault="00FC3DA3" w:rsidP="0059771E">
            <w:pPr>
              <w:pStyle w:val="tabela"/>
              <w:numPr>
                <w:ilvl w:val="3"/>
                <w:numId w:val="23"/>
              </w:numPr>
              <w:spacing w:before="0" w:line="240" w:lineRule="auto"/>
              <w:ind w:left="60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Разликује</w:t>
            </w:r>
            <w:r w:rsidR="00A654C0"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  <w:r w:rsidR="00A654C0" w:rsidRPr="004A2293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хроматске и ахроматске боје, примарне, секундарне и терцијарне боје.</w:t>
            </w:r>
          </w:p>
          <w:p w14:paraId="5013A62F" w14:textId="575E6EA6" w:rsidR="00A654C0" w:rsidRPr="004A2293" w:rsidRDefault="00FC3DA3" w:rsidP="0059771E">
            <w:pPr>
              <w:pStyle w:val="tabela"/>
              <w:numPr>
                <w:ilvl w:val="3"/>
                <w:numId w:val="23"/>
              </w:numPr>
              <w:spacing w:before="0" w:line="240" w:lineRule="auto"/>
              <w:ind w:left="60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К</w:t>
            </w:r>
            <w:r w:rsidR="00A654C0"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ористи интернет за проналажење примера везаних за наставну тему</w:t>
            </w:r>
            <w:r w:rsidR="00A654C0" w:rsidRPr="004A2293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.</w:t>
            </w:r>
          </w:p>
          <w:p w14:paraId="1CDB2D85" w14:textId="5AEC71B6" w:rsidR="00A654C0" w:rsidRPr="004A2293" w:rsidRDefault="00A654C0" w:rsidP="0059771E">
            <w:pPr>
              <w:pStyle w:val="tabela"/>
              <w:numPr>
                <w:ilvl w:val="3"/>
                <w:numId w:val="23"/>
              </w:numPr>
              <w:spacing w:before="0" w:line="240" w:lineRule="auto"/>
              <w:ind w:left="60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Разликује светлину, тон, валер, интензитет – засићеност, нијансу, контраст</w:t>
            </w:r>
            <w:r w:rsidR="00FC3DA3" w:rsidRPr="004A2293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 xml:space="preserve"> и волумен.</w:t>
            </w:r>
          </w:p>
          <w:p w14:paraId="1F6E15FE" w14:textId="77777777" w:rsidR="00A654C0" w:rsidRPr="004A2293" w:rsidRDefault="00A654C0" w:rsidP="0059771E">
            <w:pPr>
              <w:pStyle w:val="tabela"/>
              <w:spacing w:before="0" w:line="240" w:lineRule="auto"/>
              <w:ind w:left="60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4E8079" w14:textId="77777777" w:rsidR="000540E9" w:rsidRPr="004A2293" w:rsidRDefault="000540E9" w:rsidP="00A654C0">
            <w:pPr>
              <w:pStyle w:val="tabela"/>
              <w:spacing w:before="0" w:line="240" w:lineRule="auto"/>
              <w:ind w:left="2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7A37B93" w14:textId="77777777" w:rsidR="006D690A" w:rsidRPr="004A2293" w:rsidRDefault="006D690A" w:rsidP="006D690A">
            <w:pPr>
              <w:pStyle w:val="Default"/>
              <w:spacing w:after="147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Компетенција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за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учење</w:t>
            </w:r>
            <w:proofErr w:type="spellEnd"/>
            <w:proofErr w:type="gram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45C8732B" w14:textId="77777777" w:rsidR="006D690A" w:rsidRPr="004A2293" w:rsidRDefault="006D690A" w:rsidP="006D690A">
            <w:pPr>
              <w:pStyle w:val="Default"/>
              <w:spacing w:after="147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Дигитална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компетенција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35F71E60" w14:textId="77777777" w:rsidR="006D690A" w:rsidRPr="004A2293" w:rsidRDefault="006D690A" w:rsidP="006D690A">
            <w:pPr>
              <w:pStyle w:val="Default"/>
              <w:spacing w:after="147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Решавање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проблема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645515F9" w14:textId="77777777" w:rsidR="006D690A" w:rsidRPr="004A2293" w:rsidRDefault="006D690A" w:rsidP="006D690A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Естетичка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компетенција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2F38EE24" w14:textId="77777777" w:rsidR="006D690A" w:rsidRPr="004A2293" w:rsidRDefault="006D690A" w:rsidP="00C1568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36149825" w14:textId="77777777" w:rsidR="000540E9" w:rsidRPr="004A2293" w:rsidRDefault="000540E9" w:rsidP="00C15687">
            <w:pPr>
              <w:spacing w:after="120" w:line="240" w:lineRule="auto"/>
              <w:ind w:left="-17" w:right="-130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1.1.1.</w:t>
            </w:r>
          </w:p>
          <w:p w14:paraId="4F1D9EB4" w14:textId="77777777" w:rsidR="006D690A" w:rsidRPr="004A2293" w:rsidRDefault="006D690A" w:rsidP="00C15687">
            <w:pPr>
              <w:spacing w:after="120" w:line="240" w:lineRule="auto"/>
              <w:ind w:left="-17" w:right="-130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1.1.2.</w:t>
            </w:r>
          </w:p>
          <w:p w14:paraId="3E5E425F" w14:textId="77777777" w:rsidR="000540E9" w:rsidRPr="004A2293" w:rsidRDefault="006D690A" w:rsidP="00C15687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1.2</w:t>
            </w:r>
            <w:r w:rsidR="000540E9" w:rsidRPr="004A2293">
              <w:rPr>
                <w:rFonts w:asciiTheme="minorHAnsi" w:hAnsiTheme="minorHAnsi" w:cstheme="minorHAnsi"/>
              </w:rPr>
              <w:t>.3</w:t>
            </w:r>
          </w:p>
          <w:p w14:paraId="41250E54" w14:textId="77777777" w:rsidR="000540E9" w:rsidRPr="004A2293" w:rsidRDefault="006D690A" w:rsidP="00C15687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1.3</w:t>
            </w:r>
            <w:r w:rsidR="000540E9" w:rsidRPr="004A2293">
              <w:rPr>
                <w:rFonts w:asciiTheme="minorHAnsi" w:hAnsiTheme="minorHAnsi" w:cstheme="minorHAnsi"/>
              </w:rPr>
              <w:t>.3.</w:t>
            </w:r>
          </w:p>
          <w:p w14:paraId="45A381DC" w14:textId="77777777" w:rsidR="006D690A" w:rsidRPr="004A2293" w:rsidRDefault="006D690A" w:rsidP="00C15687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2.1.1.</w:t>
            </w:r>
          </w:p>
          <w:p w14:paraId="2CB9AA7E" w14:textId="77777777" w:rsidR="006D690A" w:rsidRPr="004A2293" w:rsidRDefault="006D690A" w:rsidP="006D690A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2.2.1.</w:t>
            </w:r>
          </w:p>
          <w:p w14:paraId="69CE67E2" w14:textId="77777777" w:rsidR="006D690A" w:rsidRPr="004A2293" w:rsidRDefault="006D690A" w:rsidP="006D690A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2.1.2.</w:t>
            </w:r>
          </w:p>
          <w:p w14:paraId="2E742737" w14:textId="77777777" w:rsidR="006D690A" w:rsidRPr="004A2293" w:rsidRDefault="006D690A" w:rsidP="006D690A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3.1.2.</w:t>
            </w:r>
          </w:p>
          <w:p w14:paraId="391121DA" w14:textId="77777777" w:rsidR="006D690A" w:rsidRPr="004A2293" w:rsidRDefault="006D690A" w:rsidP="006D690A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3.2.3.</w:t>
            </w:r>
          </w:p>
          <w:p w14:paraId="614C7CDD" w14:textId="77777777" w:rsidR="006D690A" w:rsidRPr="004A2293" w:rsidRDefault="006D690A" w:rsidP="006D690A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3.3.1.</w:t>
            </w:r>
          </w:p>
          <w:p w14:paraId="4E5F0DDD" w14:textId="77777777" w:rsidR="006D690A" w:rsidRPr="004A2293" w:rsidRDefault="006D690A" w:rsidP="006D690A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</w:p>
          <w:p w14:paraId="2FA3C07C" w14:textId="77777777" w:rsidR="006D690A" w:rsidRPr="004A2293" w:rsidRDefault="006D690A" w:rsidP="006D690A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</w:p>
          <w:p w14:paraId="381C2FC9" w14:textId="77777777" w:rsidR="006D690A" w:rsidRPr="004A2293" w:rsidRDefault="006D690A" w:rsidP="006D690A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</w:p>
          <w:p w14:paraId="2C620A96" w14:textId="77777777" w:rsidR="006D690A" w:rsidRPr="004A2293" w:rsidRDefault="006D690A" w:rsidP="006D690A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</w:p>
          <w:p w14:paraId="483CEACB" w14:textId="77777777" w:rsidR="006D690A" w:rsidRPr="004A2293" w:rsidRDefault="006D690A" w:rsidP="00C15687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</w:p>
          <w:p w14:paraId="64084077" w14:textId="77777777" w:rsidR="006D690A" w:rsidRPr="004A2293" w:rsidRDefault="006D690A" w:rsidP="00C15687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</w:p>
        </w:tc>
      </w:tr>
      <w:tr w:rsidR="000540E9" w:rsidRPr="004A2293" w14:paraId="2BBC0054" w14:textId="77777777" w:rsidTr="00FC3DA3">
        <w:trPr>
          <w:cantSplit/>
          <w:trHeight w:val="3495"/>
          <w:jc w:val="center"/>
        </w:trPr>
        <w:tc>
          <w:tcPr>
            <w:tcW w:w="2224" w:type="dxa"/>
            <w:vAlign w:val="center"/>
          </w:tcPr>
          <w:p w14:paraId="67F73408" w14:textId="77777777" w:rsidR="000540E9" w:rsidRPr="004A2293" w:rsidRDefault="000540E9" w:rsidP="00A654C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A229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2. </w:t>
            </w:r>
            <w:proofErr w:type="spellStart"/>
            <w:r w:rsidR="00A654C0" w:rsidRPr="004A2293">
              <w:rPr>
                <w:rFonts w:asciiTheme="minorHAnsi" w:hAnsiTheme="minorHAnsi" w:cstheme="minorHAnsi"/>
                <w:sz w:val="28"/>
                <w:szCs w:val="28"/>
              </w:rPr>
              <w:t>Комуникација</w:t>
            </w:r>
            <w:proofErr w:type="spellEnd"/>
          </w:p>
        </w:tc>
        <w:tc>
          <w:tcPr>
            <w:tcW w:w="7229" w:type="dxa"/>
            <w:vAlign w:val="center"/>
          </w:tcPr>
          <w:p w14:paraId="11940E45" w14:textId="1D0D035F" w:rsidR="00FC3DA3" w:rsidRPr="004A2293" w:rsidRDefault="00FC3DA3" w:rsidP="004A2293">
            <w:pPr>
              <w:pStyle w:val="tabela"/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Препознаје и разликује мотив, тему, поруку, жанр сцену, апстрактна уметност</w:t>
            </w:r>
          </w:p>
          <w:p w14:paraId="77F42E1A" w14:textId="0B2E94EF" w:rsidR="00FC3DA3" w:rsidRPr="004A2293" w:rsidRDefault="00FC3DA3" w:rsidP="004A2293">
            <w:pPr>
              <w:pStyle w:val="tabela"/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Разликује </w:t>
            </w:r>
            <w:r w:rsidRPr="004A2293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постојање различитих тема у визуелним уметностима (религијска, митолошка, историјска).</w:t>
            </w:r>
          </w:p>
          <w:p w14:paraId="6D998EC2" w14:textId="69D4C9E6" w:rsidR="00FC3DA3" w:rsidRPr="004A2293" w:rsidRDefault="00382201" w:rsidP="004A2293">
            <w:pPr>
              <w:pStyle w:val="tabela"/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Р</w:t>
            </w:r>
            <w:r w:rsidR="00FC3DA3"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азуме различиту улогу и намену уметничких дела кроз историју</w:t>
            </w:r>
          </w:p>
          <w:p w14:paraId="3706974C" w14:textId="4554AD16" w:rsidR="00FC3DA3" w:rsidRPr="004A2293" w:rsidRDefault="00382201" w:rsidP="004A2293">
            <w:pPr>
              <w:pStyle w:val="tabela"/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Разуме појмове:</w:t>
            </w:r>
            <w:r w:rsidRPr="004A2293">
              <w:rPr>
                <w:rFonts w:asciiTheme="minorHAnsi" w:hAnsiTheme="minorHAnsi" w:cstheme="minorHAnsi"/>
                <w:i/>
                <w:sz w:val="24"/>
                <w:szCs w:val="24"/>
                <w:lang w:val="sr-Cyrl-CS"/>
              </w:rPr>
              <w:t xml:space="preserve"> </w:t>
            </w: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визуелна комуникација, фотографија, дигитална фотографија, фонтови, графички дизајн, знак – лого, </w:t>
            </w:r>
            <w:r w:rsidRPr="004A2293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мртва природа, пејзаж, портрет.</w:t>
            </w:r>
          </w:p>
          <w:p w14:paraId="12E70AF7" w14:textId="1ADF5EF5" w:rsidR="00FC3DA3" w:rsidRPr="004A2293" w:rsidRDefault="00382201" w:rsidP="004A2293">
            <w:pPr>
              <w:pStyle w:val="tabela"/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С</w:t>
            </w:r>
            <w:r w:rsidR="00FC3DA3"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амостално користи нова знања о  митолошким мотивима у свом ликовном раду</w:t>
            </w:r>
            <w:r w:rsidR="00FC3DA3" w:rsidRPr="004A2293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.</w:t>
            </w:r>
          </w:p>
          <w:p w14:paraId="449C5CBA" w14:textId="77777777" w:rsidR="00FC3DA3" w:rsidRPr="004A2293" w:rsidRDefault="00FC3DA3" w:rsidP="00FC3DA3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D9E31D9" w14:textId="77777777" w:rsidR="00FC3DA3" w:rsidRPr="004A2293" w:rsidRDefault="00FC3DA3" w:rsidP="00FC3DA3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EB2958" w14:textId="77777777" w:rsidR="000540E9" w:rsidRPr="004A2293" w:rsidRDefault="000540E9" w:rsidP="00FC3DA3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09E1B2A" w14:textId="77777777" w:rsidR="006D690A" w:rsidRPr="004A2293" w:rsidRDefault="006D690A" w:rsidP="006D690A">
            <w:pPr>
              <w:pStyle w:val="Default"/>
              <w:spacing w:after="147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Компетенција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за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учење</w:t>
            </w:r>
            <w:proofErr w:type="spellEnd"/>
            <w:proofErr w:type="gram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7C850062" w14:textId="77777777" w:rsidR="006D690A" w:rsidRPr="004A2293" w:rsidRDefault="006D690A" w:rsidP="006D690A">
            <w:pPr>
              <w:pStyle w:val="Default"/>
              <w:spacing w:after="147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Комуникација</w:t>
            </w:r>
            <w:proofErr w:type="spellEnd"/>
          </w:p>
          <w:p w14:paraId="156C9F9F" w14:textId="77777777" w:rsidR="006D690A" w:rsidRPr="004A2293" w:rsidRDefault="006D690A" w:rsidP="006D690A">
            <w:pPr>
              <w:pStyle w:val="Default"/>
              <w:spacing w:after="147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Дигитална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компетенција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03345F85" w14:textId="77777777" w:rsidR="006D690A" w:rsidRPr="004A2293" w:rsidRDefault="006D690A" w:rsidP="006D690A">
            <w:pPr>
              <w:pStyle w:val="Default"/>
              <w:spacing w:after="147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Решавање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проблема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0B41331B" w14:textId="77777777" w:rsidR="006D690A" w:rsidRPr="004A2293" w:rsidRDefault="006D690A" w:rsidP="006D690A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Естетичка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компетенција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5F5258B8" w14:textId="77777777" w:rsidR="000540E9" w:rsidRPr="004A2293" w:rsidRDefault="000540E9" w:rsidP="00272C3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7522675E" w14:textId="77777777" w:rsidR="000540E9" w:rsidRPr="004A2293" w:rsidRDefault="006D690A" w:rsidP="00C15687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3.1.2</w:t>
            </w:r>
            <w:r w:rsidR="000540E9" w:rsidRPr="004A2293">
              <w:rPr>
                <w:rFonts w:asciiTheme="minorHAnsi" w:hAnsiTheme="minorHAnsi" w:cstheme="minorHAnsi"/>
              </w:rPr>
              <w:t>.</w:t>
            </w:r>
          </w:p>
          <w:p w14:paraId="43E47E94" w14:textId="77777777" w:rsidR="000540E9" w:rsidRPr="004A2293" w:rsidRDefault="006D690A" w:rsidP="00C15687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3.2.2</w:t>
            </w:r>
            <w:r w:rsidR="000540E9" w:rsidRPr="004A2293">
              <w:rPr>
                <w:rFonts w:asciiTheme="minorHAnsi" w:hAnsiTheme="minorHAnsi" w:cstheme="minorHAnsi"/>
              </w:rPr>
              <w:t>.</w:t>
            </w:r>
          </w:p>
          <w:p w14:paraId="2FD8D04E" w14:textId="77777777" w:rsidR="006D690A" w:rsidRPr="004A2293" w:rsidRDefault="006D690A" w:rsidP="00C15687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3.3.3.</w:t>
            </w:r>
          </w:p>
        </w:tc>
      </w:tr>
      <w:tr w:rsidR="000540E9" w:rsidRPr="004A2293" w14:paraId="2041B0BC" w14:textId="77777777" w:rsidTr="00FC0227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66654EA3" w14:textId="77777777" w:rsidR="000540E9" w:rsidRPr="004A2293" w:rsidRDefault="000540E9" w:rsidP="0038220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A2293">
              <w:rPr>
                <w:rFonts w:asciiTheme="minorHAnsi" w:hAnsiTheme="minorHAnsi" w:cstheme="minorHAnsi"/>
                <w:sz w:val="28"/>
                <w:szCs w:val="28"/>
              </w:rPr>
              <w:t xml:space="preserve">3. </w:t>
            </w:r>
            <w:r w:rsidR="00382201" w:rsidRPr="004A2293">
              <w:rPr>
                <w:rFonts w:asciiTheme="minorHAnsi" w:hAnsiTheme="minorHAnsi" w:cstheme="minorHAnsi"/>
                <w:sz w:val="28"/>
                <w:szCs w:val="28"/>
              </w:rPr>
              <w:t>Текстура</w:t>
            </w:r>
          </w:p>
        </w:tc>
        <w:tc>
          <w:tcPr>
            <w:tcW w:w="7229" w:type="dxa"/>
            <w:vAlign w:val="center"/>
          </w:tcPr>
          <w:p w14:paraId="57869EED" w14:textId="53BE80C4" w:rsidR="00382201" w:rsidRPr="004A2293" w:rsidRDefault="00382201" w:rsidP="004A2293">
            <w:pPr>
              <w:pStyle w:val="tabela"/>
              <w:numPr>
                <w:ilvl w:val="0"/>
                <w:numId w:val="26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Уочи разлике између тактилне и визуелне текстуре</w:t>
            </w: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.</w:t>
            </w:r>
          </w:p>
          <w:p w14:paraId="628BD086" w14:textId="4BE56F5F" w:rsidR="00382201" w:rsidRPr="004A2293" w:rsidRDefault="00382201" w:rsidP="004A2293">
            <w:pPr>
              <w:pStyle w:val="tabela"/>
              <w:numPr>
                <w:ilvl w:val="0"/>
                <w:numId w:val="26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Разликује колаж, деколаж и асамблаж</w:t>
            </w: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.</w:t>
            </w:r>
          </w:p>
          <w:p w14:paraId="28CB8A22" w14:textId="1DF3AB1E" w:rsidR="00382201" w:rsidRPr="004A2293" w:rsidRDefault="00382201" w:rsidP="004A2293">
            <w:pPr>
              <w:pStyle w:val="tabela"/>
              <w:numPr>
                <w:ilvl w:val="0"/>
                <w:numId w:val="26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Уочи и упореди разноврсне примере из света уметности који илуструју наставну тему</w:t>
            </w: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.</w:t>
            </w:r>
          </w:p>
          <w:p w14:paraId="237F11F2" w14:textId="4855E7A3" w:rsidR="000540E9" w:rsidRPr="004A2293" w:rsidRDefault="00382201" w:rsidP="004A2293">
            <w:pPr>
              <w:pStyle w:val="tabela"/>
              <w:numPr>
                <w:ilvl w:val="0"/>
                <w:numId w:val="26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Повезује усвојена знања о текстури с појавама у природи и окружењу</w:t>
            </w:r>
          </w:p>
        </w:tc>
        <w:tc>
          <w:tcPr>
            <w:tcW w:w="2545" w:type="dxa"/>
          </w:tcPr>
          <w:p w14:paraId="5CE0315A" w14:textId="77777777" w:rsidR="00E71213" w:rsidRPr="004A2293" w:rsidRDefault="00E71213" w:rsidP="00E71213">
            <w:pPr>
              <w:pStyle w:val="Default"/>
              <w:spacing w:after="147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Компетенција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за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учење</w:t>
            </w:r>
            <w:proofErr w:type="spellEnd"/>
            <w:proofErr w:type="gram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</w:p>
          <w:p w14:paraId="1FD22BA1" w14:textId="77777777" w:rsidR="00E71213" w:rsidRPr="004A2293" w:rsidRDefault="00E71213" w:rsidP="00E71213">
            <w:pPr>
              <w:pStyle w:val="Default"/>
              <w:spacing w:after="147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Решавање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проблема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5CE08279" w14:textId="77777777" w:rsidR="00E71213" w:rsidRPr="004A2293" w:rsidRDefault="00E71213" w:rsidP="00E7121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Естетичка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компетенција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2BFA44A2" w14:textId="77777777" w:rsidR="000540E9" w:rsidRPr="004A2293" w:rsidRDefault="000540E9" w:rsidP="00C1568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3B27CB2D" w14:textId="77777777" w:rsidR="000540E9" w:rsidRPr="004A2293" w:rsidRDefault="00E71213" w:rsidP="00C15687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3</w:t>
            </w:r>
            <w:r w:rsidR="000540E9" w:rsidRPr="004A2293">
              <w:rPr>
                <w:rFonts w:asciiTheme="minorHAnsi" w:hAnsiTheme="minorHAnsi" w:cstheme="minorHAnsi"/>
              </w:rPr>
              <w:t>.1</w:t>
            </w:r>
            <w:r w:rsidRPr="004A2293">
              <w:rPr>
                <w:rFonts w:asciiTheme="minorHAnsi" w:hAnsiTheme="minorHAnsi" w:cstheme="minorHAnsi"/>
              </w:rPr>
              <w:t>.2</w:t>
            </w:r>
            <w:r w:rsidR="000540E9" w:rsidRPr="004A2293">
              <w:rPr>
                <w:rFonts w:asciiTheme="minorHAnsi" w:hAnsiTheme="minorHAnsi" w:cstheme="minorHAnsi"/>
              </w:rPr>
              <w:t>.</w:t>
            </w:r>
          </w:p>
          <w:p w14:paraId="00AA4C67" w14:textId="77777777" w:rsidR="000540E9" w:rsidRPr="004A2293" w:rsidRDefault="00E71213" w:rsidP="00C1568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3.1.1</w:t>
            </w:r>
            <w:r w:rsidR="000540E9" w:rsidRPr="004A2293">
              <w:rPr>
                <w:rFonts w:asciiTheme="minorHAnsi" w:hAnsiTheme="minorHAnsi" w:cstheme="minorHAnsi"/>
              </w:rPr>
              <w:t>.</w:t>
            </w:r>
          </w:p>
        </w:tc>
      </w:tr>
      <w:tr w:rsidR="000540E9" w:rsidRPr="004A2293" w14:paraId="04144254" w14:textId="77777777" w:rsidTr="00FC0227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1325E14F" w14:textId="77777777" w:rsidR="000540E9" w:rsidRPr="004A2293" w:rsidRDefault="000540E9" w:rsidP="00382201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</w:rPr>
            </w:pPr>
            <w:r w:rsidRPr="004A2293">
              <w:rPr>
                <w:rFonts w:asciiTheme="minorHAnsi" w:hAnsiTheme="minorHAnsi" w:cstheme="minorHAnsi"/>
                <w:sz w:val="28"/>
                <w:szCs w:val="28"/>
              </w:rPr>
              <w:t xml:space="preserve">4. </w:t>
            </w:r>
            <w:r w:rsidR="00382201" w:rsidRPr="004A2293">
              <w:rPr>
                <w:rFonts w:asciiTheme="minorHAnsi" w:hAnsiTheme="minorHAnsi" w:cstheme="minorHAnsi"/>
                <w:sz w:val="28"/>
                <w:szCs w:val="28"/>
              </w:rPr>
              <w:t>Уобразиља</w:t>
            </w:r>
          </w:p>
        </w:tc>
        <w:tc>
          <w:tcPr>
            <w:tcW w:w="7229" w:type="dxa"/>
            <w:vAlign w:val="center"/>
          </w:tcPr>
          <w:p w14:paraId="2F415DD8" w14:textId="45EF9901" w:rsidR="004D73F0" w:rsidRPr="004A2293" w:rsidRDefault="004D73F0" w:rsidP="004A2293">
            <w:pPr>
              <w:pStyle w:val="ListParagraph"/>
              <w:numPr>
                <w:ilvl w:val="0"/>
                <w:numId w:val="27"/>
              </w:numPr>
              <w:spacing w:before="80" w:after="8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Разуме нове појмове:</w:t>
            </w:r>
            <w:r w:rsidRPr="004A2293">
              <w:rPr>
                <w:rFonts w:asciiTheme="minorHAnsi" w:hAnsiTheme="minorHAnsi" w:cstheme="minorHAnsi"/>
                <w:i/>
                <w:sz w:val="24"/>
                <w:szCs w:val="24"/>
                <w:lang w:val="sr-Cyrl-CS"/>
              </w:rPr>
              <w:t xml:space="preserve"> </w:t>
            </w:r>
            <w:r w:rsidRPr="004A2293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машта, уобразиља, фантазија, имагинација.</w:t>
            </w:r>
          </w:p>
          <w:p w14:paraId="79B9E3E5" w14:textId="6054F5ED" w:rsidR="004D73F0" w:rsidRPr="004A2293" w:rsidRDefault="004D73F0" w:rsidP="004A2293">
            <w:pPr>
              <w:pStyle w:val="ListParagraph"/>
              <w:numPr>
                <w:ilvl w:val="0"/>
                <w:numId w:val="27"/>
              </w:numPr>
              <w:spacing w:before="80" w:after="8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К</w:t>
            </w:r>
            <w:proofErr w:type="spellStart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ористи</w:t>
            </w:r>
            <w:proofErr w:type="spellEnd"/>
            <w:r w:rsidRPr="004A2293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машту у самосталном стваралачком раду –</w:t>
            </w:r>
          </w:p>
          <w:p w14:paraId="6B68C821" w14:textId="6C9B6377" w:rsidR="004D73F0" w:rsidRPr="004A2293" w:rsidRDefault="004D73F0" w:rsidP="004A2293">
            <w:pPr>
              <w:pStyle w:val="tabela"/>
              <w:numPr>
                <w:ilvl w:val="0"/>
                <w:numId w:val="27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Препознаје </w:t>
            </w:r>
            <w:r w:rsidRPr="004A2293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постојање фантастике, маште, надреалних тема у визуелним уметностима, </w:t>
            </w:r>
          </w:p>
          <w:p w14:paraId="2DD28CDB" w14:textId="74546E56" w:rsidR="004D73F0" w:rsidRPr="004A2293" w:rsidRDefault="004D73F0" w:rsidP="004A2293">
            <w:pPr>
              <w:pStyle w:val="tabela"/>
              <w:numPr>
                <w:ilvl w:val="0"/>
                <w:numId w:val="27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Уочава и упоређује разноврсне примере који илуструју наставну тему,</w:t>
            </w:r>
          </w:p>
          <w:p w14:paraId="01727292" w14:textId="345AF386" w:rsidR="004D73F0" w:rsidRPr="004A2293" w:rsidRDefault="004D73F0" w:rsidP="004A2293">
            <w:pPr>
              <w:pStyle w:val="tabela"/>
              <w:numPr>
                <w:ilvl w:val="0"/>
                <w:numId w:val="27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Дискутује о свом и раду других у групи, у</w:t>
            </w:r>
            <w:proofErr w:type="spellStart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ме</w:t>
            </w:r>
            <w:proofErr w:type="spellEnd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процени</w:t>
            </w:r>
            <w:proofErr w:type="spellEnd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свој</w:t>
            </w:r>
            <w:proofErr w:type="spellEnd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других</w:t>
            </w:r>
            <w:proofErr w:type="spellEnd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A2293">
              <w:rPr>
                <w:rFonts w:asciiTheme="minorHAnsi" w:hAnsiTheme="minorHAnsi" w:cstheme="minorHAnsi"/>
                <w:sz w:val="24"/>
                <w:szCs w:val="24"/>
              </w:rPr>
              <w:t>групи</w:t>
            </w:r>
            <w:proofErr w:type="spellEnd"/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.</w:t>
            </w:r>
          </w:p>
          <w:p w14:paraId="1EA209AE" w14:textId="0DBE5AF8" w:rsidR="004D73F0" w:rsidRPr="004A2293" w:rsidRDefault="004D73F0" w:rsidP="004A2293">
            <w:pPr>
              <w:pStyle w:val="tabela"/>
              <w:numPr>
                <w:ilvl w:val="0"/>
                <w:numId w:val="27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К</w:t>
            </w: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ористи препоруке наставника за свој ликовни рад</w:t>
            </w: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.</w:t>
            </w:r>
          </w:p>
          <w:p w14:paraId="495A2C5B" w14:textId="77777777" w:rsidR="000540E9" w:rsidRPr="004A2293" w:rsidRDefault="000540E9" w:rsidP="00382201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545" w:type="dxa"/>
          </w:tcPr>
          <w:p w14:paraId="236483BA" w14:textId="77777777" w:rsidR="00E71213" w:rsidRPr="004A2293" w:rsidRDefault="00E71213" w:rsidP="00E71213">
            <w:pPr>
              <w:pStyle w:val="Default"/>
              <w:spacing w:after="147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Компетенција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за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учење</w:t>
            </w:r>
            <w:proofErr w:type="spellEnd"/>
            <w:proofErr w:type="gram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621E3E80" w14:textId="77777777" w:rsidR="00E71213" w:rsidRPr="004A2293" w:rsidRDefault="00E71213" w:rsidP="00E71213">
            <w:pPr>
              <w:pStyle w:val="Default"/>
              <w:spacing w:after="147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Дигитална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компетенција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3D509CBA" w14:textId="77777777" w:rsidR="00E71213" w:rsidRPr="004A2293" w:rsidRDefault="00E71213" w:rsidP="00E71213">
            <w:pPr>
              <w:pStyle w:val="Default"/>
              <w:spacing w:after="147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Решавање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проблема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58995872" w14:textId="77777777" w:rsidR="00E71213" w:rsidRPr="004A2293" w:rsidRDefault="00E71213" w:rsidP="00E7121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Естетичка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компетенција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0DE2F531" w14:textId="77777777" w:rsidR="000540E9" w:rsidRPr="004A2293" w:rsidRDefault="000540E9" w:rsidP="00C1568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56E5223B" w14:textId="4181CCDC" w:rsidR="00E71213" w:rsidRPr="004A2293" w:rsidRDefault="00E71213" w:rsidP="00E71213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3.2.1.</w:t>
            </w:r>
          </w:p>
          <w:p w14:paraId="2F5F0B93" w14:textId="77777777" w:rsidR="00E71213" w:rsidRPr="004A2293" w:rsidRDefault="00E71213" w:rsidP="00E71213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3.2.3.</w:t>
            </w:r>
          </w:p>
          <w:p w14:paraId="6C4BCD95" w14:textId="77777777" w:rsidR="00E71213" w:rsidRPr="004A2293" w:rsidRDefault="00E71213" w:rsidP="00E71213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3.2.4.</w:t>
            </w:r>
          </w:p>
          <w:p w14:paraId="331ABC66" w14:textId="77777777" w:rsidR="00E71213" w:rsidRPr="004A2293" w:rsidRDefault="00E71213" w:rsidP="00E71213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23BA64DB" w14:textId="77777777" w:rsidR="00E71213" w:rsidRPr="004A2293" w:rsidRDefault="00E71213" w:rsidP="00E71213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40BBEA31" w14:textId="77777777" w:rsidR="000540E9" w:rsidRPr="004A2293" w:rsidRDefault="000540E9" w:rsidP="00F83F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2293" w:rsidRPr="004A2293" w14:paraId="27C13865" w14:textId="77777777" w:rsidTr="00FC0227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184152E8" w14:textId="77777777" w:rsidR="004A2293" w:rsidRPr="004A2293" w:rsidRDefault="004A2293" w:rsidP="004A2293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</w:rPr>
            </w:pPr>
            <w:r w:rsidRPr="004A229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4A2293">
              <w:rPr>
                <w:rFonts w:asciiTheme="minorHAnsi" w:hAnsiTheme="minorHAnsi" w:cstheme="minorHAnsi"/>
                <w:sz w:val="28"/>
                <w:szCs w:val="28"/>
              </w:rPr>
              <w:t>Простор</w:t>
            </w:r>
            <w:proofErr w:type="spellEnd"/>
          </w:p>
        </w:tc>
        <w:tc>
          <w:tcPr>
            <w:tcW w:w="7229" w:type="dxa"/>
            <w:vAlign w:val="center"/>
          </w:tcPr>
          <w:p w14:paraId="1D163F36" w14:textId="77777777" w:rsidR="004A2293" w:rsidRPr="004A2293" w:rsidRDefault="004A2293" w:rsidP="004A2293">
            <w:pPr>
              <w:pStyle w:val="ListParagraph"/>
              <w:numPr>
                <w:ilvl w:val="0"/>
                <w:numId w:val="28"/>
              </w:numPr>
              <w:spacing w:before="80" w:after="8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Разуме, именује и описује појмове</w:t>
            </w:r>
            <w:r w:rsidRPr="004A2293">
              <w:rPr>
                <w:rFonts w:asciiTheme="minorHAnsi" w:hAnsiTheme="minorHAnsi" w:cstheme="minorHAnsi"/>
                <w:i/>
                <w:sz w:val="24"/>
                <w:szCs w:val="24"/>
                <w:lang w:val="sr-Cyrl-CS"/>
              </w:rPr>
              <w:t xml:space="preserve"> </w:t>
            </w:r>
            <w:r w:rsidRPr="004A2293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простор, ентеријер, функционалност, амбијент, дизајн ентеријера.</w:t>
            </w:r>
          </w:p>
          <w:p w14:paraId="7983C58B" w14:textId="77777777" w:rsidR="004A2293" w:rsidRPr="004A2293" w:rsidRDefault="004A2293" w:rsidP="004A2293">
            <w:pPr>
              <w:pStyle w:val="ListParagraph"/>
              <w:numPr>
                <w:ilvl w:val="0"/>
                <w:numId w:val="28"/>
              </w:numPr>
              <w:spacing w:before="80" w:after="8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Н</w:t>
            </w: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аводи примере простора у свакодневном окружењу</w:t>
            </w: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.</w:t>
            </w: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F3E57E9" w14:textId="77777777" w:rsidR="004A2293" w:rsidRPr="004A2293" w:rsidRDefault="004A2293" w:rsidP="004A2293">
            <w:pPr>
              <w:pStyle w:val="ListParagraph"/>
              <w:numPr>
                <w:ilvl w:val="0"/>
                <w:numId w:val="28"/>
              </w:numPr>
              <w:spacing w:before="80" w:after="8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Активно посматра, уочава, упоређује и анализира простор, предмете и бића у њему</w:t>
            </w:r>
          </w:p>
          <w:p w14:paraId="25BF6D92" w14:textId="4BA19A34" w:rsidR="004A2293" w:rsidRPr="004A2293" w:rsidRDefault="004A2293" w:rsidP="004A2293">
            <w:pPr>
              <w:pStyle w:val="tabela"/>
              <w:numPr>
                <w:ilvl w:val="0"/>
                <w:numId w:val="28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2293">
              <w:rPr>
                <w:rFonts w:asciiTheme="minorHAnsi" w:hAnsiTheme="minorHAnsi" w:cstheme="minorHAnsi"/>
                <w:noProof/>
                <w:sz w:val="24"/>
                <w:szCs w:val="24"/>
              </w:rPr>
              <w:t>И</w:t>
            </w:r>
            <w:r w:rsidRPr="004A2293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зражава своје идеје о ентеријеру у ликовном раду.</w:t>
            </w:r>
          </w:p>
        </w:tc>
        <w:tc>
          <w:tcPr>
            <w:tcW w:w="2545" w:type="dxa"/>
          </w:tcPr>
          <w:p w14:paraId="5EB66A34" w14:textId="77777777" w:rsidR="004A2293" w:rsidRPr="004A2293" w:rsidRDefault="004A2293" w:rsidP="004A2293">
            <w:pPr>
              <w:pStyle w:val="Default"/>
              <w:spacing w:after="147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Компетенција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за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учење</w:t>
            </w:r>
            <w:proofErr w:type="spellEnd"/>
            <w:proofErr w:type="gram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171531AC" w14:textId="77777777" w:rsidR="004A2293" w:rsidRPr="004A2293" w:rsidRDefault="004A2293" w:rsidP="004A2293">
            <w:pPr>
              <w:pStyle w:val="Default"/>
              <w:spacing w:after="147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Комуникација</w:t>
            </w:r>
            <w:proofErr w:type="spellEnd"/>
          </w:p>
          <w:p w14:paraId="231F52BA" w14:textId="77777777" w:rsidR="004A2293" w:rsidRPr="004A2293" w:rsidRDefault="004A2293" w:rsidP="004A2293">
            <w:pPr>
              <w:pStyle w:val="Default"/>
              <w:spacing w:after="147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Дигитална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компетенција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03B568BD" w14:textId="77777777" w:rsidR="004A2293" w:rsidRPr="004A2293" w:rsidRDefault="004A2293" w:rsidP="004A2293">
            <w:pPr>
              <w:pStyle w:val="Default"/>
              <w:spacing w:after="147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Решавање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проблема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617FD2DB" w14:textId="77777777" w:rsidR="004A2293" w:rsidRPr="004A2293" w:rsidRDefault="004A2293" w:rsidP="004A229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Естетичка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>компетенција</w:t>
            </w:r>
            <w:proofErr w:type="spellEnd"/>
            <w:r w:rsidRPr="004A229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3BDB5168" w14:textId="77777777" w:rsidR="004A2293" w:rsidRPr="004A2293" w:rsidRDefault="004A2293" w:rsidP="004A229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67CED4AD" w14:textId="77777777" w:rsidR="004A2293" w:rsidRPr="004A2293" w:rsidRDefault="004A2293" w:rsidP="004A2293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3.2.1.</w:t>
            </w:r>
          </w:p>
          <w:p w14:paraId="04C1DF25" w14:textId="77777777" w:rsidR="004A2293" w:rsidRPr="004A2293" w:rsidRDefault="004A2293" w:rsidP="004A2293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4A2293">
              <w:rPr>
                <w:rFonts w:asciiTheme="minorHAnsi" w:hAnsiTheme="minorHAnsi" w:cstheme="minorHAnsi"/>
              </w:rPr>
              <w:t>ЛК 3.2.2.</w:t>
            </w:r>
          </w:p>
          <w:p w14:paraId="1C9A504E" w14:textId="77777777" w:rsidR="004A2293" w:rsidRPr="004A2293" w:rsidRDefault="004A2293" w:rsidP="004A2293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67078D36" w14:textId="77777777" w:rsidR="004A2293" w:rsidRPr="004A2293" w:rsidRDefault="004A2293" w:rsidP="004A229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3A9D441F" w14:textId="77777777" w:rsidR="008B59DA" w:rsidRPr="004A2293" w:rsidRDefault="008B59DA" w:rsidP="008B59DA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3E4B3367" w14:textId="77777777" w:rsidR="00AC21A6" w:rsidRPr="004A2293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24980867"/>
    </w:p>
    <w:p w14:paraId="65FFBD99" w14:textId="77777777" w:rsidR="00AC21A6" w:rsidRPr="004A2293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1985DA" w14:textId="77777777" w:rsidR="00C15687" w:rsidRPr="004A2293" w:rsidRDefault="00C15687">
      <w:pPr>
        <w:rPr>
          <w:rFonts w:asciiTheme="minorHAnsi" w:hAnsiTheme="minorHAnsi" w:cstheme="minorHAnsi"/>
          <w:b/>
          <w:sz w:val="24"/>
          <w:szCs w:val="24"/>
        </w:rPr>
      </w:pPr>
      <w:r w:rsidRPr="004A2293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3130CBEC" w14:textId="77777777" w:rsidR="002D255A" w:rsidRPr="004A2293" w:rsidRDefault="002D255A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A2293">
        <w:rPr>
          <w:rFonts w:asciiTheme="minorHAnsi" w:hAnsiTheme="minorHAnsi" w:cstheme="minorHAnsi"/>
          <w:b/>
          <w:sz w:val="32"/>
          <w:szCs w:val="32"/>
        </w:rPr>
        <w:lastRenderedPageBreak/>
        <w:t>ПРЕДЛОГ ГОДИШЊЕГ ПЛАНА РАДА НАСТАВНИКА (</w:t>
      </w:r>
      <w:proofErr w:type="spellStart"/>
      <w:r w:rsidRPr="004A2293">
        <w:rPr>
          <w:rFonts w:asciiTheme="minorHAnsi" w:hAnsiTheme="minorHAnsi" w:cstheme="minorHAnsi"/>
          <w:b/>
          <w:sz w:val="32"/>
          <w:szCs w:val="32"/>
        </w:rPr>
        <w:t>према</w:t>
      </w:r>
      <w:proofErr w:type="spellEnd"/>
      <w:r w:rsidRPr="004A2293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4A2293">
        <w:rPr>
          <w:rFonts w:asciiTheme="minorHAnsi" w:hAnsiTheme="minorHAnsi" w:cstheme="minorHAnsi"/>
          <w:b/>
          <w:sz w:val="32"/>
          <w:szCs w:val="32"/>
        </w:rPr>
        <w:t>наставним</w:t>
      </w:r>
      <w:proofErr w:type="spellEnd"/>
      <w:r w:rsidRPr="004A2293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4A2293">
        <w:rPr>
          <w:rFonts w:asciiTheme="minorHAnsi" w:hAnsiTheme="minorHAnsi" w:cstheme="minorHAnsi"/>
          <w:b/>
          <w:sz w:val="32"/>
          <w:szCs w:val="32"/>
        </w:rPr>
        <w:t>јединицама</w:t>
      </w:r>
      <w:proofErr w:type="spellEnd"/>
      <w:r w:rsidRPr="004A2293">
        <w:rPr>
          <w:rFonts w:asciiTheme="minorHAnsi" w:hAnsiTheme="minorHAnsi" w:cstheme="minorHAnsi"/>
          <w:b/>
          <w:sz w:val="32"/>
          <w:szCs w:val="32"/>
        </w:rPr>
        <w:t>)</w:t>
      </w:r>
    </w:p>
    <w:tbl>
      <w:tblPr>
        <w:tblW w:w="12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47"/>
        <w:gridCol w:w="800"/>
        <w:gridCol w:w="5756"/>
        <w:gridCol w:w="1067"/>
        <w:gridCol w:w="1068"/>
        <w:gridCol w:w="1292"/>
      </w:tblGrid>
      <w:tr w:rsidR="00667474" w:rsidRPr="004A2293" w14:paraId="553A5286" w14:textId="77777777" w:rsidTr="004A2293">
        <w:trPr>
          <w:trHeight w:val="367"/>
          <w:jc w:val="center"/>
        </w:trPr>
        <w:tc>
          <w:tcPr>
            <w:tcW w:w="2747" w:type="dxa"/>
            <w:vMerge w:val="restart"/>
            <w:shd w:val="clear" w:color="auto" w:fill="F2F2F2"/>
          </w:tcPr>
          <w:p w14:paraId="380BDA67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Редни број и назив наставне теме</w:t>
            </w:r>
          </w:p>
        </w:tc>
        <w:tc>
          <w:tcPr>
            <w:tcW w:w="800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39C667B4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0B852668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Р.бр. часа</w:t>
            </w:r>
          </w:p>
        </w:tc>
        <w:tc>
          <w:tcPr>
            <w:tcW w:w="5756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14:paraId="0E1F183C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59F16EF7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Наставна јединица</w:t>
            </w:r>
          </w:p>
        </w:tc>
        <w:tc>
          <w:tcPr>
            <w:tcW w:w="3427" w:type="dxa"/>
            <w:gridSpan w:val="3"/>
            <w:shd w:val="clear" w:color="auto" w:fill="F2F2F2"/>
          </w:tcPr>
          <w:p w14:paraId="1E3AEA46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Број часова</w:t>
            </w:r>
          </w:p>
        </w:tc>
      </w:tr>
      <w:tr w:rsidR="00667474" w:rsidRPr="004A2293" w14:paraId="63B3FC6B" w14:textId="77777777" w:rsidTr="004A2293">
        <w:trPr>
          <w:trHeight w:val="726"/>
          <w:jc w:val="center"/>
        </w:trPr>
        <w:tc>
          <w:tcPr>
            <w:tcW w:w="2747" w:type="dxa"/>
            <w:vMerge/>
            <w:shd w:val="clear" w:color="auto" w:fill="F2F2F2"/>
          </w:tcPr>
          <w:p w14:paraId="397CC961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03465AE5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756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3D19AFB3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67" w:type="dxa"/>
            <w:shd w:val="clear" w:color="auto" w:fill="F2F2F2"/>
          </w:tcPr>
          <w:p w14:paraId="1D763BD3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068" w:type="dxa"/>
            <w:shd w:val="clear" w:color="auto" w:fill="F2F2F2"/>
          </w:tcPr>
          <w:p w14:paraId="5BE1D74E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292" w:type="dxa"/>
            <w:shd w:val="clear" w:color="auto" w:fill="F2F2F2"/>
          </w:tcPr>
          <w:p w14:paraId="020DBA62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Остали типови часа</w:t>
            </w:r>
          </w:p>
        </w:tc>
      </w:tr>
      <w:tr w:rsidR="00667474" w:rsidRPr="004A2293" w14:paraId="171932BB" w14:textId="77777777" w:rsidTr="004A2293">
        <w:trPr>
          <w:trHeight w:val="375"/>
          <w:jc w:val="center"/>
        </w:trPr>
        <w:tc>
          <w:tcPr>
            <w:tcW w:w="2747" w:type="dxa"/>
            <w:vMerge w:val="restart"/>
          </w:tcPr>
          <w:p w14:paraId="0AE78545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EF05DDD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164DD129" w14:textId="77777777" w:rsidR="00667474" w:rsidRPr="004A2293" w:rsidRDefault="00667474" w:rsidP="0066747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14:paraId="425DDEB2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1. Боје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26353379" w14:textId="77777777" w:rsidR="00667474" w:rsidRPr="004A2293" w:rsidRDefault="00667474" w:rsidP="0066747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1.</w:t>
            </w:r>
          </w:p>
        </w:tc>
        <w:tc>
          <w:tcPr>
            <w:tcW w:w="5756" w:type="dxa"/>
            <w:tcBorders>
              <w:left w:val="single" w:sz="4" w:space="0" w:color="auto"/>
            </w:tcBorders>
          </w:tcPr>
          <w:p w14:paraId="62047682" w14:textId="77777777" w:rsidR="00667474" w:rsidRPr="004A2293" w:rsidRDefault="00667474" w:rsidP="00667474">
            <w:pPr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Гле боје!</w:t>
            </w:r>
          </w:p>
        </w:tc>
        <w:tc>
          <w:tcPr>
            <w:tcW w:w="1067" w:type="dxa"/>
          </w:tcPr>
          <w:p w14:paraId="604332FD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068" w:type="dxa"/>
          </w:tcPr>
          <w:p w14:paraId="0D0804FB" w14:textId="77777777" w:rsidR="00667474" w:rsidRPr="004A2293" w:rsidRDefault="00667474" w:rsidP="00667474">
            <w:pPr>
              <w:spacing w:line="240" w:lineRule="auto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07B3C856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7396C68B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3CBBFF35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A74D7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2.</w:t>
            </w:r>
          </w:p>
        </w:tc>
        <w:tc>
          <w:tcPr>
            <w:tcW w:w="5756" w:type="dxa"/>
            <w:tcBorders>
              <w:left w:val="single" w:sz="4" w:space="0" w:color="auto"/>
              <w:bottom w:val="single" w:sz="4" w:space="0" w:color="auto"/>
            </w:tcBorders>
          </w:tcPr>
          <w:p w14:paraId="44A114C0" w14:textId="77777777" w:rsidR="00667474" w:rsidRPr="004A2293" w:rsidRDefault="00667474" w:rsidP="00667474">
            <w:pPr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Пигменти</w:t>
            </w:r>
          </w:p>
        </w:tc>
        <w:tc>
          <w:tcPr>
            <w:tcW w:w="1067" w:type="dxa"/>
          </w:tcPr>
          <w:p w14:paraId="72A5EFE0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068" w:type="dxa"/>
          </w:tcPr>
          <w:p w14:paraId="62F05451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38DF8FA7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0903FABB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7A4BAA45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08EF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3.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39A02" w14:textId="77777777" w:rsidR="00667474" w:rsidRPr="004A2293" w:rsidRDefault="00667474" w:rsidP="00667474">
            <w:pPr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Мешање боја</w:t>
            </w:r>
          </w:p>
        </w:tc>
        <w:tc>
          <w:tcPr>
            <w:tcW w:w="1067" w:type="dxa"/>
          </w:tcPr>
          <w:p w14:paraId="026808C3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068" w:type="dxa"/>
          </w:tcPr>
          <w:p w14:paraId="6C24BFA2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58D89CCB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6BE988B2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78B68962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7050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4.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E5C57" w14:textId="77777777" w:rsidR="00667474" w:rsidRPr="004A2293" w:rsidRDefault="00667474" w:rsidP="00667474">
            <w:pPr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Мешање боја</w:t>
            </w:r>
          </w:p>
        </w:tc>
        <w:tc>
          <w:tcPr>
            <w:tcW w:w="1067" w:type="dxa"/>
          </w:tcPr>
          <w:p w14:paraId="4929670C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  <w:tc>
          <w:tcPr>
            <w:tcW w:w="1068" w:type="dxa"/>
          </w:tcPr>
          <w:p w14:paraId="54631159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292" w:type="dxa"/>
          </w:tcPr>
          <w:p w14:paraId="779D62F0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1172FB1F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792E0A13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D04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5.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424DE" w14:textId="77777777" w:rsidR="00667474" w:rsidRPr="004A2293" w:rsidRDefault="00667474" w:rsidP="00667474">
            <w:pPr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Мешање боја</w:t>
            </w:r>
          </w:p>
          <w:p w14:paraId="62B74092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</w:p>
        </w:tc>
        <w:tc>
          <w:tcPr>
            <w:tcW w:w="1067" w:type="dxa"/>
          </w:tcPr>
          <w:p w14:paraId="2B351EC5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068" w:type="dxa"/>
          </w:tcPr>
          <w:p w14:paraId="2FEA3D77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292" w:type="dxa"/>
          </w:tcPr>
          <w:p w14:paraId="4844C629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</w:tr>
      <w:tr w:rsidR="00667474" w:rsidRPr="004A2293" w14:paraId="79B17C4F" w14:textId="77777777" w:rsidTr="004A2293">
        <w:trPr>
          <w:trHeight w:val="465"/>
          <w:jc w:val="center"/>
        </w:trPr>
        <w:tc>
          <w:tcPr>
            <w:tcW w:w="2747" w:type="dxa"/>
            <w:vMerge/>
          </w:tcPr>
          <w:p w14:paraId="0318A124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37D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6.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EE234" w14:textId="77777777" w:rsidR="00667474" w:rsidRPr="004A2293" w:rsidRDefault="00667474" w:rsidP="00667474">
            <w:pPr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Мешање боја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2A88D609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5E87D562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C1200B2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</w:tr>
      <w:tr w:rsidR="00667474" w:rsidRPr="004A2293" w14:paraId="37FAAD42" w14:textId="77777777" w:rsidTr="004A2293">
        <w:trPr>
          <w:trHeight w:val="348"/>
          <w:jc w:val="center"/>
        </w:trPr>
        <w:tc>
          <w:tcPr>
            <w:tcW w:w="2747" w:type="dxa"/>
            <w:vMerge/>
          </w:tcPr>
          <w:p w14:paraId="28FAE620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42E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7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7C84A" w14:textId="77777777" w:rsidR="00667474" w:rsidRPr="004A2293" w:rsidRDefault="00667474" w:rsidP="00667474">
            <w:pPr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Дејство и симболика боја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14:paraId="671B6E9C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226F4B90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22B29494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3A577478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26D59F5C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2DA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8.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A6B82" w14:textId="77777777" w:rsidR="00667474" w:rsidRPr="004A2293" w:rsidRDefault="00667474" w:rsidP="00667474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Дејство и симболика боја</w:t>
            </w:r>
          </w:p>
        </w:tc>
        <w:tc>
          <w:tcPr>
            <w:tcW w:w="1067" w:type="dxa"/>
          </w:tcPr>
          <w:p w14:paraId="086B2CE0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068" w:type="dxa"/>
          </w:tcPr>
          <w:p w14:paraId="12A54E44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292" w:type="dxa"/>
          </w:tcPr>
          <w:p w14:paraId="6AB845B7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</w:tr>
      <w:tr w:rsidR="00667474" w:rsidRPr="004A2293" w14:paraId="25F1E5DF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481BE427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8DB9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9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5DF15" w14:textId="77777777" w:rsidR="00667474" w:rsidRPr="004A2293" w:rsidRDefault="00667474" w:rsidP="00667474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Валер, градација, контраст</w:t>
            </w:r>
          </w:p>
          <w:p w14:paraId="3B6BD942" w14:textId="77777777" w:rsidR="00667474" w:rsidRPr="004A2293" w:rsidRDefault="00667474" w:rsidP="00667474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</w:p>
        </w:tc>
        <w:tc>
          <w:tcPr>
            <w:tcW w:w="1067" w:type="dxa"/>
          </w:tcPr>
          <w:p w14:paraId="337A8E65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  <w:tc>
          <w:tcPr>
            <w:tcW w:w="1068" w:type="dxa"/>
          </w:tcPr>
          <w:p w14:paraId="7FB59539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742AB86B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4FF5795B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4C0C5F5F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A4AB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10.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0EFD7" w14:textId="77777777" w:rsidR="00667474" w:rsidRPr="004A2293" w:rsidRDefault="00667474" w:rsidP="00667474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Валер, градација, контраст</w:t>
            </w:r>
          </w:p>
          <w:p w14:paraId="0BBDDC08" w14:textId="77777777" w:rsidR="00667474" w:rsidRPr="004A2293" w:rsidRDefault="00667474" w:rsidP="00667474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</w:p>
        </w:tc>
        <w:tc>
          <w:tcPr>
            <w:tcW w:w="1067" w:type="dxa"/>
          </w:tcPr>
          <w:p w14:paraId="0DAED8FB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  <w:tc>
          <w:tcPr>
            <w:tcW w:w="1068" w:type="dxa"/>
          </w:tcPr>
          <w:p w14:paraId="07C6BFE5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6EBC7C32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468A152D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173D872E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B180" w14:textId="77777777" w:rsidR="00667474" w:rsidRPr="004A2293" w:rsidRDefault="00667474" w:rsidP="0066747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11.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14169" w14:textId="77777777" w:rsidR="00667474" w:rsidRPr="004A2293" w:rsidRDefault="00667474" w:rsidP="00667474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Валер, градација, контраст</w:t>
            </w:r>
          </w:p>
          <w:p w14:paraId="1C971EAE" w14:textId="77777777" w:rsidR="00667474" w:rsidRPr="004A2293" w:rsidRDefault="00667474" w:rsidP="00667474">
            <w:pPr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</w:p>
        </w:tc>
        <w:tc>
          <w:tcPr>
            <w:tcW w:w="1067" w:type="dxa"/>
          </w:tcPr>
          <w:p w14:paraId="6C80C243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  <w:tc>
          <w:tcPr>
            <w:tcW w:w="1068" w:type="dxa"/>
          </w:tcPr>
          <w:p w14:paraId="22A9885E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5CE133B9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259CD449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3A5B3870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F967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12.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CC0A7" w14:textId="77777777" w:rsidR="00667474" w:rsidRPr="004A2293" w:rsidRDefault="00667474" w:rsidP="00667474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Валер, градација, контраст</w:t>
            </w:r>
          </w:p>
          <w:p w14:paraId="0037B784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</w:tcPr>
          <w:p w14:paraId="7487E531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  <w:tc>
          <w:tcPr>
            <w:tcW w:w="1068" w:type="dxa"/>
          </w:tcPr>
          <w:p w14:paraId="1C708962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24532AC7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17EA5EEE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0C88ACA5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EB4A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13.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65C50" w14:textId="77777777" w:rsidR="00667474" w:rsidRPr="004A2293" w:rsidRDefault="00667474" w:rsidP="00667474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Валер, градација, контраст</w:t>
            </w:r>
          </w:p>
          <w:p w14:paraId="0FC0283B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</w:p>
        </w:tc>
        <w:tc>
          <w:tcPr>
            <w:tcW w:w="1067" w:type="dxa"/>
          </w:tcPr>
          <w:p w14:paraId="59D417A1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  <w:tc>
          <w:tcPr>
            <w:tcW w:w="1068" w:type="dxa"/>
          </w:tcPr>
          <w:p w14:paraId="389B5E2B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3B7879ED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4DE30D04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15487E2C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09D2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14.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E7ABC" w14:textId="77777777" w:rsidR="00667474" w:rsidRPr="004A2293" w:rsidRDefault="00667474" w:rsidP="00667474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Валер, градација, контраст</w:t>
            </w:r>
          </w:p>
          <w:p w14:paraId="68872FAC" w14:textId="77777777" w:rsidR="00667474" w:rsidRPr="004A2293" w:rsidRDefault="00667474" w:rsidP="00667474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067" w:type="dxa"/>
          </w:tcPr>
          <w:p w14:paraId="253CCE3A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068" w:type="dxa"/>
          </w:tcPr>
          <w:p w14:paraId="28C03A66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718D1ECA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</w:tr>
      <w:tr w:rsidR="00667474" w:rsidRPr="004A2293" w14:paraId="5ED72D2B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1A772002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A020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15.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2DCB0" w14:textId="77777777" w:rsidR="00667474" w:rsidRPr="004A2293" w:rsidRDefault="00667474" w:rsidP="00667474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Валер, градација, контраст</w:t>
            </w:r>
          </w:p>
          <w:p w14:paraId="5E094FCF" w14:textId="77777777" w:rsidR="00667474" w:rsidRPr="004A2293" w:rsidRDefault="00667474" w:rsidP="00667474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067" w:type="dxa"/>
          </w:tcPr>
          <w:p w14:paraId="2647AC6A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068" w:type="dxa"/>
          </w:tcPr>
          <w:p w14:paraId="26AE2DC9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031F323E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</w:tr>
      <w:tr w:rsidR="00667474" w:rsidRPr="004A2293" w14:paraId="786D8ECC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7FECB0BF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9655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  <w:r w:rsidRPr="004A2293">
              <w:rPr>
                <w:rFonts w:asciiTheme="minorHAnsi" w:hAnsiTheme="minorHAnsi" w:cstheme="minorHAnsi"/>
                <w:noProof/>
              </w:rPr>
              <w:t>6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519F7" w14:textId="77777777" w:rsidR="00667474" w:rsidRPr="004A2293" w:rsidRDefault="00667474" w:rsidP="00667474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Валер, градација, контраст</w:t>
            </w:r>
          </w:p>
          <w:p w14:paraId="26E1DF77" w14:textId="77777777" w:rsidR="00667474" w:rsidRPr="004A2293" w:rsidRDefault="00667474" w:rsidP="00667474">
            <w:pPr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</w:p>
        </w:tc>
        <w:tc>
          <w:tcPr>
            <w:tcW w:w="1067" w:type="dxa"/>
          </w:tcPr>
          <w:p w14:paraId="42469DB0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068" w:type="dxa"/>
          </w:tcPr>
          <w:p w14:paraId="2A1C5164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1B6B24C0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</w:tr>
      <w:tr w:rsidR="00667474" w:rsidRPr="004A2293" w14:paraId="33F9FFAE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1E0C1907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F131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  <w:r w:rsidRPr="004A2293">
              <w:rPr>
                <w:rFonts w:asciiTheme="minorHAnsi" w:hAnsiTheme="minorHAnsi" w:cstheme="minorHAnsi"/>
                <w:noProof/>
              </w:rPr>
              <w:t>7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9C1DD" w14:textId="77777777" w:rsidR="00667474" w:rsidRPr="004A2293" w:rsidRDefault="00667474" w:rsidP="00667474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Валер, градација, контраст</w:t>
            </w:r>
          </w:p>
          <w:p w14:paraId="334F05B1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</w:p>
        </w:tc>
        <w:tc>
          <w:tcPr>
            <w:tcW w:w="1067" w:type="dxa"/>
          </w:tcPr>
          <w:p w14:paraId="799A18EF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068" w:type="dxa"/>
          </w:tcPr>
          <w:p w14:paraId="27BB8D86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61311B87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</w:tr>
      <w:tr w:rsidR="00667474" w:rsidRPr="004A2293" w14:paraId="5CACCC8D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18D296CC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C8C1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  <w:r w:rsidRPr="004A2293">
              <w:rPr>
                <w:rFonts w:asciiTheme="minorHAnsi" w:hAnsiTheme="minorHAnsi" w:cstheme="minorHAnsi"/>
                <w:noProof/>
              </w:rPr>
              <w:t>8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7A3E" w14:textId="77777777" w:rsidR="00667474" w:rsidRPr="004A2293" w:rsidRDefault="00667474" w:rsidP="00667474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Валер, градација, контраст</w:t>
            </w:r>
          </w:p>
          <w:p w14:paraId="525F661A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</w:p>
        </w:tc>
        <w:tc>
          <w:tcPr>
            <w:tcW w:w="1067" w:type="dxa"/>
          </w:tcPr>
          <w:p w14:paraId="30DCDB86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068" w:type="dxa"/>
          </w:tcPr>
          <w:p w14:paraId="23DE629F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  <w:tc>
          <w:tcPr>
            <w:tcW w:w="1292" w:type="dxa"/>
          </w:tcPr>
          <w:p w14:paraId="257A376B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2883D7F2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6C301E67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45D0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  <w:r w:rsidRPr="004A2293">
              <w:rPr>
                <w:rFonts w:asciiTheme="minorHAnsi" w:hAnsiTheme="minorHAnsi" w:cstheme="minorHAnsi"/>
                <w:noProof/>
              </w:rPr>
              <w:t>9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201BA" w14:textId="77777777" w:rsidR="00667474" w:rsidRPr="004A2293" w:rsidRDefault="00667474" w:rsidP="00E107C9">
            <w:pPr>
              <w:spacing w:after="0" w:line="240" w:lineRule="auto"/>
              <w:ind w:left="106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Музеј и експонати</w:t>
            </w:r>
          </w:p>
        </w:tc>
        <w:tc>
          <w:tcPr>
            <w:tcW w:w="1067" w:type="dxa"/>
          </w:tcPr>
          <w:p w14:paraId="0A88E2CA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068" w:type="dxa"/>
          </w:tcPr>
          <w:p w14:paraId="407104EC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4AD6ABA6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1B3C2FEE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6500342E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BDAC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20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F5E15" w14:textId="77777777" w:rsidR="00667474" w:rsidRPr="004A2293" w:rsidRDefault="00667474" w:rsidP="00667474">
            <w:pPr>
              <w:spacing w:after="0" w:line="240" w:lineRule="auto"/>
              <w:ind w:left="-533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</w:p>
          <w:p w14:paraId="05690301" w14:textId="77777777" w:rsidR="00667474" w:rsidRPr="004A2293" w:rsidRDefault="00667474" w:rsidP="00667474">
            <w:pPr>
              <w:spacing w:after="0" w:line="240" w:lineRule="auto"/>
              <w:ind w:left="-533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 xml:space="preserve">                Ликовни студио</w:t>
            </w:r>
          </w:p>
        </w:tc>
        <w:tc>
          <w:tcPr>
            <w:tcW w:w="1067" w:type="dxa"/>
          </w:tcPr>
          <w:p w14:paraId="28A4F9C2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068" w:type="dxa"/>
          </w:tcPr>
          <w:p w14:paraId="5C0E4A63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292" w:type="dxa"/>
          </w:tcPr>
          <w:p w14:paraId="2B4899AC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6106F729" w14:textId="77777777" w:rsidTr="004A2293">
        <w:trPr>
          <w:trHeight w:val="57"/>
          <w:jc w:val="center"/>
        </w:trPr>
        <w:tc>
          <w:tcPr>
            <w:tcW w:w="2747" w:type="dxa"/>
            <w:vMerge w:val="restart"/>
          </w:tcPr>
          <w:p w14:paraId="6F078C22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2. Комуникација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9EB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2</w:t>
            </w:r>
            <w:r w:rsidRPr="004A2293">
              <w:rPr>
                <w:rFonts w:asciiTheme="minorHAnsi" w:hAnsiTheme="minorHAnsi" w:cstheme="minorHAnsi"/>
                <w:noProof/>
              </w:rPr>
              <w:t>1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58FB2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</w:p>
          <w:p w14:paraId="549689C3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Улога уметности у свакодневном животу</w:t>
            </w:r>
          </w:p>
        </w:tc>
        <w:tc>
          <w:tcPr>
            <w:tcW w:w="1067" w:type="dxa"/>
          </w:tcPr>
          <w:p w14:paraId="2E2FDF79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068" w:type="dxa"/>
          </w:tcPr>
          <w:p w14:paraId="7D9CF26E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090D5F20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6138C0C4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6344C3FF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0140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2</w:t>
            </w:r>
            <w:r w:rsidRPr="004A2293">
              <w:rPr>
                <w:rFonts w:asciiTheme="minorHAnsi" w:hAnsiTheme="minorHAnsi" w:cstheme="minorHAnsi"/>
                <w:noProof/>
              </w:rPr>
              <w:t>2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CD881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Улога уметности у свакодневном животу</w:t>
            </w:r>
          </w:p>
        </w:tc>
        <w:tc>
          <w:tcPr>
            <w:tcW w:w="1067" w:type="dxa"/>
          </w:tcPr>
          <w:p w14:paraId="216AA80E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068" w:type="dxa"/>
          </w:tcPr>
          <w:p w14:paraId="13BDD6BD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74E3C63B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</w:tr>
      <w:tr w:rsidR="00667474" w:rsidRPr="004A2293" w14:paraId="40FDE2AF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5947F871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EDB4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2</w:t>
            </w:r>
            <w:r w:rsidRPr="004A2293">
              <w:rPr>
                <w:rFonts w:asciiTheme="minorHAnsi" w:hAnsiTheme="minorHAnsi" w:cstheme="minorHAnsi"/>
                <w:noProof/>
              </w:rPr>
              <w:t>3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5E663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Теме, мотиви и поруке у визуелним уметностима</w:t>
            </w:r>
          </w:p>
          <w:p w14:paraId="7CD42F31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</w:p>
        </w:tc>
        <w:tc>
          <w:tcPr>
            <w:tcW w:w="1067" w:type="dxa"/>
          </w:tcPr>
          <w:p w14:paraId="732352B9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068" w:type="dxa"/>
          </w:tcPr>
          <w:p w14:paraId="2D298103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2C472908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13902D88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66EE380D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D0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2</w:t>
            </w:r>
            <w:r w:rsidRPr="004A2293">
              <w:rPr>
                <w:rFonts w:asciiTheme="minorHAnsi" w:hAnsiTheme="minorHAnsi" w:cstheme="minorHAnsi"/>
                <w:noProof/>
              </w:rPr>
              <w:t>4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23394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Уметност некад и сад</w:t>
            </w:r>
          </w:p>
        </w:tc>
        <w:tc>
          <w:tcPr>
            <w:tcW w:w="1067" w:type="dxa"/>
          </w:tcPr>
          <w:p w14:paraId="27016B77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068" w:type="dxa"/>
          </w:tcPr>
          <w:p w14:paraId="7C847EA2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01FAF4DB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513C15CF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1D2F8830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262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2</w:t>
            </w:r>
            <w:r w:rsidRPr="004A2293">
              <w:rPr>
                <w:rFonts w:asciiTheme="minorHAnsi" w:hAnsiTheme="minorHAnsi" w:cstheme="minorHAnsi"/>
                <w:noProof/>
              </w:rPr>
              <w:t>5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D553D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Ликовни студио</w:t>
            </w:r>
          </w:p>
        </w:tc>
        <w:tc>
          <w:tcPr>
            <w:tcW w:w="1067" w:type="dxa"/>
          </w:tcPr>
          <w:p w14:paraId="634BE49E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068" w:type="dxa"/>
          </w:tcPr>
          <w:p w14:paraId="718E6AF8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292" w:type="dxa"/>
          </w:tcPr>
          <w:p w14:paraId="7FAAA9AC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7A8E9573" w14:textId="77777777" w:rsidTr="004A2293">
        <w:trPr>
          <w:trHeight w:val="57"/>
          <w:jc w:val="center"/>
        </w:trPr>
        <w:tc>
          <w:tcPr>
            <w:tcW w:w="2747" w:type="dxa"/>
            <w:vMerge w:val="restart"/>
          </w:tcPr>
          <w:p w14:paraId="091D7673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3. Текстура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1DC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2</w:t>
            </w:r>
            <w:r w:rsidRPr="004A2293">
              <w:rPr>
                <w:rFonts w:asciiTheme="minorHAnsi" w:hAnsiTheme="minorHAnsi" w:cstheme="minorHAnsi"/>
                <w:noProof/>
              </w:rPr>
              <w:t>6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684B8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Тактилна текстура</w:t>
            </w:r>
          </w:p>
        </w:tc>
        <w:tc>
          <w:tcPr>
            <w:tcW w:w="1067" w:type="dxa"/>
          </w:tcPr>
          <w:p w14:paraId="69DE71D7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068" w:type="dxa"/>
          </w:tcPr>
          <w:p w14:paraId="15C22DA2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555D623D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5EBC17E9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4B084E12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498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2</w:t>
            </w:r>
            <w:r w:rsidRPr="004A2293">
              <w:rPr>
                <w:rFonts w:asciiTheme="minorHAnsi" w:hAnsiTheme="minorHAnsi" w:cstheme="minorHAnsi"/>
                <w:noProof/>
              </w:rPr>
              <w:t>7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38CB4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Тактилна текстура</w:t>
            </w:r>
          </w:p>
        </w:tc>
        <w:tc>
          <w:tcPr>
            <w:tcW w:w="1067" w:type="dxa"/>
          </w:tcPr>
          <w:p w14:paraId="2C89CC27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068" w:type="dxa"/>
          </w:tcPr>
          <w:p w14:paraId="3D69CA43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1E813ADE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</w:tr>
      <w:tr w:rsidR="00667474" w:rsidRPr="004A2293" w14:paraId="61C467A0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70EE2780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3BE1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2</w:t>
            </w:r>
            <w:r w:rsidRPr="004A2293">
              <w:rPr>
                <w:rFonts w:asciiTheme="minorHAnsi" w:hAnsiTheme="minorHAnsi" w:cstheme="minorHAnsi"/>
                <w:noProof/>
              </w:rPr>
              <w:t>8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C139C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Визуелна текстура</w:t>
            </w:r>
          </w:p>
          <w:p w14:paraId="37891EAA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</w:p>
        </w:tc>
        <w:tc>
          <w:tcPr>
            <w:tcW w:w="1067" w:type="dxa"/>
          </w:tcPr>
          <w:p w14:paraId="226A352E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068" w:type="dxa"/>
          </w:tcPr>
          <w:p w14:paraId="5F86DBE2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53AE5374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57E3A23A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46C840D6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382C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2</w:t>
            </w:r>
            <w:r w:rsidRPr="004A2293">
              <w:rPr>
                <w:rFonts w:asciiTheme="minorHAnsi" w:hAnsiTheme="minorHAnsi" w:cstheme="minorHAnsi"/>
                <w:noProof/>
              </w:rPr>
              <w:t>9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3AF13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Визуелна текстура</w:t>
            </w:r>
          </w:p>
        </w:tc>
        <w:tc>
          <w:tcPr>
            <w:tcW w:w="1067" w:type="dxa"/>
          </w:tcPr>
          <w:p w14:paraId="7550437E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068" w:type="dxa"/>
          </w:tcPr>
          <w:p w14:paraId="233A1F94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07DA2C56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</w:tr>
      <w:tr w:rsidR="00667474" w:rsidRPr="004A2293" w14:paraId="350B1A4B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52D373BF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36B6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30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BB32B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Паркови, грађевине и скулптуре</w:t>
            </w:r>
          </w:p>
          <w:p w14:paraId="4035444D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</w:p>
        </w:tc>
        <w:tc>
          <w:tcPr>
            <w:tcW w:w="1067" w:type="dxa"/>
          </w:tcPr>
          <w:p w14:paraId="568A02FB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068" w:type="dxa"/>
          </w:tcPr>
          <w:p w14:paraId="07A13C31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4F8ED195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319ED771" w14:textId="77777777" w:rsidTr="004A2293">
        <w:trPr>
          <w:trHeight w:val="57"/>
          <w:jc w:val="center"/>
        </w:trPr>
        <w:tc>
          <w:tcPr>
            <w:tcW w:w="2747" w:type="dxa"/>
            <w:vMerge w:val="restart"/>
          </w:tcPr>
          <w:p w14:paraId="05FC8EEF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4. Уобразиља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1894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3</w:t>
            </w:r>
            <w:r w:rsidRPr="004A2293">
              <w:rPr>
                <w:rFonts w:asciiTheme="minorHAnsi" w:hAnsiTheme="minorHAnsi" w:cstheme="minorHAnsi"/>
                <w:noProof/>
              </w:rPr>
              <w:t>1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FB09E" w14:textId="77777777" w:rsidR="00667474" w:rsidRPr="004A2293" w:rsidRDefault="00667474" w:rsidP="00667474">
            <w:pPr>
              <w:spacing w:after="0" w:line="240" w:lineRule="auto"/>
              <w:ind w:left="17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Уобразиља</w:t>
            </w:r>
          </w:p>
        </w:tc>
        <w:tc>
          <w:tcPr>
            <w:tcW w:w="1067" w:type="dxa"/>
          </w:tcPr>
          <w:p w14:paraId="459788D8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068" w:type="dxa"/>
          </w:tcPr>
          <w:p w14:paraId="6169B270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2EEF6913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114CCE4D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35BBE637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8F7F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3</w:t>
            </w:r>
            <w:r w:rsidRPr="004A2293">
              <w:rPr>
                <w:rFonts w:asciiTheme="minorHAnsi" w:hAnsiTheme="minorHAnsi" w:cstheme="minorHAnsi"/>
                <w:noProof/>
              </w:rPr>
              <w:t>2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CA181" w14:textId="77777777" w:rsidR="00667474" w:rsidRPr="004A2293" w:rsidRDefault="00667474" w:rsidP="00667474">
            <w:pPr>
              <w:spacing w:after="0" w:line="240" w:lineRule="auto"/>
              <w:ind w:left="176"/>
              <w:jc w:val="both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Митови и легенде у уметничким делима</w:t>
            </w:r>
          </w:p>
        </w:tc>
        <w:tc>
          <w:tcPr>
            <w:tcW w:w="1067" w:type="dxa"/>
          </w:tcPr>
          <w:p w14:paraId="180C8557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068" w:type="dxa"/>
          </w:tcPr>
          <w:p w14:paraId="33642C47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2503792F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78FF9085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4A932BBA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4A8D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3</w:t>
            </w:r>
            <w:r w:rsidRPr="004A2293">
              <w:rPr>
                <w:rFonts w:asciiTheme="minorHAnsi" w:hAnsiTheme="minorHAnsi" w:cstheme="minorHAnsi"/>
                <w:noProof/>
              </w:rPr>
              <w:t>3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5BDBE" w14:textId="77777777" w:rsidR="00667474" w:rsidRPr="004A2293" w:rsidRDefault="00667474" w:rsidP="00667474">
            <w:pPr>
              <w:spacing w:after="0" w:line="240" w:lineRule="auto"/>
              <w:ind w:left="176"/>
              <w:jc w:val="both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У свету маште</w:t>
            </w:r>
          </w:p>
        </w:tc>
        <w:tc>
          <w:tcPr>
            <w:tcW w:w="1067" w:type="dxa"/>
          </w:tcPr>
          <w:p w14:paraId="4A9CF68B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068" w:type="dxa"/>
          </w:tcPr>
          <w:p w14:paraId="02AB0825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76641827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1</w:t>
            </w:r>
          </w:p>
        </w:tc>
      </w:tr>
      <w:tr w:rsidR="00667474" w:rsidRPr="004A2293" w14:paraId="0D4989F2" w14:textId="77777777" w:rsidTr="004A2293">
        <w:trPr>
          <w:trHeight w:val="57"/>
          <w:jc w:val="center"/>
        </w:trPr>
        <w:tc>
          <w:tcPr>
            <w:tcW w:w="2747" w:type="dxa"/>
            <w:vMerge/>
          </w:tcPr>
          <w:p w14:paraId="7F5834ED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69D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3</w:t>
            </w:r>
            <w:r w:rsidRPr="004A2293">
              <w:rPr>
                <w:rFonts w:asciiTheme="minorHAnsi" w:hAnsiTheme="minorHAnsi" w:cstheme="minorHAnsi"/>
                <w:noProof/>
              </w:rPr>
              <w:t>4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EC23E" w14:textId="77777777" w:rsidR="00667474" w:rsidRPr="004A2293" w:rsidRDefault="00667474" w:rsidP="00667474">
            <w:pPr>
              <w:spacing w:after="0" w:line="240" w:lineRule="auto"/>
              <w:ind w:left="176"/>
              <w:jc w:val="both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Простор</w:t>
            </w:r>
          </w:p>
        </w:tc>
        <w:tc>
          <w:tcPr>
            <w:tcW w:w="1067" w:type="dxa"/>
          </w:tcPr>
          <w:p w14:paraId="4F7E8C14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068" w:type="dxa"/>
          </w:tcPr>
          <w:p w14:paraId="44D0C703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186F9F93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4D2E905A" w14:textId="77777777" w:rsidTr="004A2293">
        <w:trPr>
          <w:trHeight w:val="57"/>
          <w:jc w:val="center"/>
        </w:trPr>
        <w:tc>
          <w:tcPr>
            <w:tcW w:w="2747" w:type="dxa"/>
            <w:vMerge w:val="restart"/>
          </w:tcPr>
          <w:p w14:paraId="593DBD96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A2293">
              <w:rPr>
                <w:rFonts w:asciiTheme="minorHAnsi" w:hAnsiTheme="minorHAnsi" w:cstheme="minorHAnsi"/>
                <w:noProof/>
              </w:rPr>
              <w:t>5. Простор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7EF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3</w:t>
            </w:r>
            <w:r w:rsidRPr="004A2293">
              <w:rPr>
                <w:rFonts w:asciiTheme="minorHAnsi" w:hAnsiTheme="minorHAnsi" w:cstheme="minorHAnsi"/>
                <w:noProof/>
              </w:rPr>
              <w:t>5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5E9A3" w14:textId="77777777" w:rsidR="00667474" w:rsidRPr="004A2293" w:rsidRDefault="00667474" w:rsidP="00667474">
            <w:pPr>
              <w:spacing w:after="0" w:line="240" w:lineRule="auto"/>
              <w:ind w:left="13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 xml:space="preserve">Обликовање школског простора    </w:t>
            </w:r>
          </w:p>
        </w:tc>
        <w:tc>
          <w:tcPr>
            <w:tcW w:w="1067" w:type="dxa"/>
          </w:tcPr>
          <w:p w14:paraId="7AC10CCB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068" w:type="dxa"/>
          </w:tcPr>
          <w:p w14:paraId="5B14CE3E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292" w:type="dxa"/>
          </w:tcPr>
          <w:p w14:paraId="4838FC29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03293C11" w14:textId="77777777" w:rsidTr="004A2293">
        <w:trPr>
          <w:trHeight w:val="20"/>
          <w:jc w:val="center"/>
        </w:trPr>
        <w:tc>
          <w:tcPr>
            <w:tcW w:w="2747" w:type="dxa"/>
            <w:vMerge/>
          </w:tcPr>
          <w:p w14:paraId="0E64B646" w14:textId="77777777" w:rsidR="00667474" w:rsidRPr="004A2293" w:rsidRDefault="00667474" w:rsidP="0066747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C48" w14:textId="77777777" w:rsidR="00667474" w:rsidRPr="004A2293" w:rsidRDefault="00667474" w:rsidP="00667474">
            <w:pPr>
              <w:spacing w:after="0" w:line="240" w:lineRule="auto"/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3</w:t>
            </w:r>
            <w:r w:rsidRPr="004A2293">
              <w:rPr>
                <w:rFonts w:asciiTheme="minorHAnsi" w:hAnsiTheme="minorHAnsi" w:cstheme="minorHAnsi"/>
                <w:noProof/>
              </w:rPr>
              <w:t>6</w:t>
            </w:r>
            <w:r w:rsidRPr="004A2293">
              <w:rPr>
                <w:rFonts w:asciiTheme="minorHAnsi" w:hAnsiTheme="minorHAnsi" w:cstheme="minorHAnsi"/>
                <w:noProof/>
                <w:lang w:val="sr-Cyrl-BA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8507B" w14:textId="77777777" w:rsidR="00667474" w:rsidRPr="004A2293" w:rsidRDefault="00667474" w:rsidP="00667474">
            <w:pPr>
              <w:spacing w:after="0" w:line="240" w:lineRule="auto"/>
              <w:ind w:left="136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Cyrl-BA"/>
              </w:rPr>
              <w:t>Обликовање школског простора</w:t>
            </w:r>
          </w:p>
        </w:tc>
        <w:tc>
          <w:tcPr>
            <w:tcW w:w="1067" w:type="dxa"/>
          </w:tcPr>
          <w:p w14:paraId="23C44EDC" w14:textId="77777777" w:rsidR="00667474" w:rsidRPr="004A2293" w:rsidRDefault="00667474" w:rsidP="00667474">
            <w:pPr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068" w:type="dxa"/>
          </w:tcPr>
          <w:p w14:paraId="3D120F09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292" w:type="dxa"/>
          </w:tcPr>
          <w:p w14:paraId="78D7A030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67474" w:rsidRPr="004A2293" w14:paraId="605C3A4C" w14:textId="77777777" w:rsidTr="004A2293">
        <w:trPr>
          <w:trHeight w:val="20"/>
          <w:jc w:val="center"/>
        </w:trPr>
        <w:tc>
          <w:tcPr>
            <w:tcW w:w="9303" w:type="dxa"/>
            <w:gridSpan w:val="3"/>
          </w:tcPr>
          <w:p w14:paraId="5FF1F792" w14:textId="77777777" w:rsidR="00667474" w:rsidRPr="004A2293" w:rsidRDefault="00667474" w:rsidP="00667474">
            <w:pPr>
              <w:spacing w:after="0" w:line="240" w:lineRule="auto"/>
              <w:ind w:left="720"/>
              <w:contextualSpacing/>
              <w:jc w:val="right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УКУПНО</w:t>
            </w:r>
          </w:p>
        </w:tc>
        <w:tc>
          <w:tcPr>
            <w:tcW w:w="3427" w:type="dxa"/>
            <w:gridSpan w:val="3"/>
          </w:tcPr>
          <w:p w14:paraId="60B37A00" w14:textId="77777777" w:rsidR="00667474" w:rsidRPr="004A2293" w:rsidRDefault="00667474" w:rsidP="006674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A2293">
              <w:rPr>
                <w:rFonts w:asciiTheme="minorHAnsi" w:hAnsiTheme="minorHAnsi" w:cstheme="minorHAnsi"/>
                <w:b/>
                <w:noProof/>
              </w:rPr>
              <w:t>36</w:t>
            </w:r>
          </w:p>
        </w:tc>
      </w:tr>
    </w:tbl>
    <w:p w14:paraId="2BAFA8D4" w14:textId="77777777" w:rsidR="00667474" w:rsidRPr="004A2293" w:rsidRDefault="00667474" w:rsidP="006674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EC9E17" w14:textId="77777777" w:rsidR="00667474" w:rsidRPr="004A2293" w:rsidRDefault="00667474" w:rsidP="00667474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6C79A05C" w14:textId="77777777" w:rsidR="000A20F3" w:rsidRPr="004A2293" w:rsidRDefault="000A20F3">
      <w:pPr>
        <w:rPr>
          <w:rFonts w:asciiTheme="minorHAnsi" w:hAnsiTheme="minorHAnsi" w:cstheme="minorHAnsi"/>
          <w:b/>
          <w:sz w:val="24"/>
          <w:szCs w:val="24"/>
        </w:rPr>
      </w:pPr>
    </w:p>
    <w:bookmarkEnd w:id="2"/>
    <w:p w14:paraId="1109D89E" w14:textId="3176C082" w:rsidR="00A24CF6" w:rsidRDefault="00A24CF6" w:rsidP="002D255A">
      <w:pPr>
        <w:rPr>
          <w:rFonts w:asciiTheme="minorHAnsi" w:hAnsiTheme="minorHAnsi" w:cstheme="minorHAnsi"/>
        </w:rPr>
      </w:pPr>
    </w:p>
    <w:p w14:paraId="33C40E53" w14:textId="03664A7E" w:rsidR="00DF7971" w:rsidRDefault="00DF7971" w:rsidP="002D255A">
      <w:pPr>
        <w:rPr>
          <w:rFonts w:asciiTheme="minorHAnsi" w:hAnsiTheme="minorHAnsi" w:cstheme="minorHAnsi"/>
        </w:rPr>
      </w:pPr>
    </w:p>
    <w:sectPr w:rsidR="00DF7971" w:rsidSect="00E405EB">
      <w:pgSz w:w="16838" w:h="11906" w:orient="landscape" w:code="9"/>
      <w:pgMar w:top="567" w:right="1418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B38B" w14:textId="77777777" w:rsidR="00163515" w:rsidRDefault="00163515" w:rsidP="00E22594">
      <w:pPr>
        <w:spacing w:after="0" w:line="240" w:lineRule="auto"/>
      </w:pPr>
      <w:r>
        <w:separator/>
      </w:r>
    </w:p>
  </w:endnote>
  <w:endnote w:type="continuationSeparator" w:id="0">
    <w:p w14:paraId="2885FCA4" w14:textId="77777777" w:rsidR="00163515" w:rsidRDefault="00163515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FE9E" w14:textId="77777777" w:rsidR="00163515" w:rsidRDefault="00163515" w:rsidP="00E22594">
      <w:pPr>
        <w:spacing w:after="0" w:line="240" w:lineRule="auto"/>
      </w:pPr>
      <w:r>
        <w:separator/>
      </w:r>
    </w:p>
  </w:footnote>
  <w:footnote w:type="continuationSeparator" w:id="0">
    <w:p w14:paraId="1706BA79" w14:textId="77777777" w:rsidR="00163515" w:rsidRDefault="00163515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18AB"/>
    <w:multiLevelType w:val="hybridMultilevel"/>
    <w:tmpl w:val="FFAE4D5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CD5245"/>
    <w:multiLevelType w:val="hybridMultilevel"/>
    <w:tmpl w:val="97E2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61B2B"/>
    <w:multiLevelType w:val="hybridMultilevel"/>
    <w:tmpl w:val="0C94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71505"/>
    <w:multiLevelType w:val="hybridMultilevel"/>
    <w:tmpl w:val="77A4619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5E256E"/>
    <w:multiLevelType w:val="hybridMultilevel"/>
    <w:tmpl w:val="4546209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27726"/>
    <w:multiLevelType w:val="hybridMultilevel"/>
    <w:tmpl w:val="D294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15"/>
  </w:num>
  <w:num w:numId="5">
    <w:abstractNumId w:val="20"/>
  </w:num>
  <w:num w:numId="6">
    <w:abstractNumId w:val="27"/>
  </w:num>
  <w:num w:numId="7">
    <w:abstractNumId w:val="24"/>
  </w:num>
  <w:num w:numId="8">
    <w:abstractNumId w:val="14"/>
  </w:num>
  <w:num w:numId="9">
    <w:abstractNumId w:val="23"/>
  </w:num>
  <w:num w:numId="10">
    <w:abstractNumId w:val="0"/>
  </w:num>
  <w:num w:numId="11">
    <w:abstractNumId w:val="13"/>
  </w:num>
  <w:num w:numId="12">
    <w:abstractNumId w:val="21"/>
  </w:num>
  <w:num w:numId="13">
    <w:abstractNumId w:val="25"/>
  </w:num>
  <w:num w:numId="14">
    <w:abstractNumId w:val="18"/>
  </w:num>
  <w:num w:numId="15">
    <w:abstractNumId w:val="22"/>
  </w:num>
  <w:num w:numId="16">
    <w:abstractNumId w:val="6"/>
  </w:num>
  <w:num w:numId="17">
    <w:abstractNumId w:val="12"/>
  </w:num>
  <w:num w:numId="18">
    <w:abstractNumId w:val="1"/>
  </w:num>
  <w:num w:numId="19">
    <w:abstractNumId w:val="4"/>
  </w:num>
  <w:num w:numId="20">
    <w:abstractNumId w:val="11"/>
  </w:num>
  <w:num w:numId="21">
    <w:abstractNumId w:val="10"/>
  </w:num>
  <w:num w:numId="22">
    <w:abstractNumId w:val="16"/>
  </w:num>
  <w:num w:numId="23">
    <w:abstractNumId w:val="8"/>
  </w:num>
  <w:num w:numId="24">
    <w:abstractNumId w:val="2"/>
  </w:num>
  <w:num w:numId="25">
    <w:abstractNumId w:val="5"/>
  </w:num>
  <w:num w:numId="26">
    <w:abstractNumId w:val="17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D3F"/>
    <w:rsid w:val="00007197"/>
    <w:rsid w:val="00033E4E"/>
    <w:rsid w:val="0005387A"/>
    <w:rsid w:val="000540E9"/>
    <w:rsid w:val="000803BB"/>
    <w:rsid w:val="000A20F3"/>
    <w:rsid w:val="000A29CE"/>
    <w:rsid w:val="00114C85"/>
    <w:rsid w:val="00117EBC"/>
    <w:rsid w:val="00140FF8"/>
    <w:rsid w:val="0016312E"/>
    <w:rsid w:val="00163515"/>
    <w:rsid w:val="00196145"/>
    <w:rsid w:val="00236C47"/>
    <w:rsid w:val="00272C36"/>
    <w:rsid w:val="00287584"/>
    <w:rsid w:val="002925A4"/>
    <w:rsid w:val="00293CF0"/>
    <w:rsid w:val="00295C0D"/>
    <w:rsid w:val="002B62B5"/>
    <w:rsid w:val="002D255A"/>
    <w:rsid w:val="0030434C"/>
    <w:rsid w:val="00313199"/>
    <w:rsid w:val="0033749D"/>
    <w:rsid w:val="003440DB"/>
    <w:rsid w:val="00356F01"/>
    <w:rsid w:val="00357A92"/>
    <w:rsid w:val="00365B48"/>
    <w:rsid w:val="00366746"/>
    <w:rsid w:val="00382201"/>
    <w:rsid w:val="00385810"/>
    <w:rsid w:val="00391D26"/>
    <w:rsid w:val="003A5D3F"/>
    <w:rsid w:val="003A7D9A"/>
    <w:rsid w:val="003E34B3"/>
    <w:rsid w:val="00401B87"/>
    <w:rsid w:val="00412701"/>
    <w:rsid w:val="00414979"/>
    <w:rsid w:val="004326E6"/>
    <w:rsid w:val="00490AA7"/>
    <w:rsid w:val="004A2293"/>
    <w:rsid w:val="004A2A65"/>
    <w:rsid w:val="004A7374"/>
    <w:rsid w:val="004B43C4"/>
    <w:rsid w:val="004B57A4"/>
    <w:rsid w:val="004B6F7C"/>
    <w:rsid w:val="004C2A23"/>
    <w:rsid w:val="004D73F0"/>
    <w:rsid w:val="004E2720"/>
    <w:rsid w:val="004E38B5"/>
    <w:rsid w:val="004E7DC3"/>
    <w:rsid w:val="004F3A18"/>
    <w:rsid w:val="00501174"/>
    <w:rsid w:val="005104B7"/>
    <w:rsid w:val="005400F0"/>
    <w:rsid w:val="00575AE6"/>
    <w:rsid w:val="00575EC8"/>
    <w:rsid w:val="00590DFF"/>
    <w:rsid w:val="0059771E"/>
    <w:rsid w:val="005C2548"/>
    <w:rsid w:val="005D532B"/>
    <w:rsid w:val="005E40CF"/>
    <w:rsid w:val="005F69BA"/>
    <w:rsid w:val="00625905"/>
    <w:rsid w:val="00637E2A"/>
    <w:rsid w:val="00644BD8"/>
    <w:rsid w:val="006521EA"/>
    <w:rsid w:val="00654FCE"/>
    <w:rsid w:val="006667C6"/>
    <w:rsid w:val="00667474"/>
    <w:rsid w:val="00671EBD"/>
    <w:rsid w:val="006912D3"/>
    <w:rsid w:val="0069729A"/>
    <w:rsid w:val="006B1F5A"/>
    <w:rsid w:val="006D5C93"/>
    <w:rsid w:val="006D6778"/>
    <w:rsid w:val="006D690A"/>
    <w:rsid w:val="006E130D"/>
    <w:rsid w:val="006E7813"/>
    <w:rsid w:val="007108A8"/>
    <w:rsid w:val="00732035"/>
    <w:rsid w:val="00766327"/>
    <w:rsid w:val="0078526E"/>
    <w:rsid w:val="007A056C"/>
    <w:rsid w:val="007A6621"/>
    <w:rsid w:val="007B31D5"/>
    <w:rsid w:val="007F2293"/>
    <w:rsid w:val="007F254D"/>
    <w:rsid w:val="00816CF1"/>
    <w:rsid w:val="00820864"/>
    <w:rsid w:val="008225E0"/>
    <w:rsid w:val="00822AA0"/>
    <w:rsid w:val="00830DD0"/>
    <w:rsid w:val="0083391F"/>
    <w:rsid w:val="008360D8"/>
    <w:rsid w:val="00837831"/>
    <w:rsid w:val="0084046B"/>
    <w:rsid w:val="00865EA1"/>
    <w:rsid w:val="00881743"/>
    <w:rsid w:val="008B29CE"/>
    <w:rsid w:val="008B377B"/>
    <w:rsid w:val="008B59DA"/>
    <w:rsid w:val="00904DB9"/>
    <w:rsid w:val="00904F05"/>
    <w:rsid w:val="00906948"/>
    <w:rsid w:val="00924735"/>
    <w:rsid w:val="00956E7B"/>
    <w:rsid w:val="009757CA"/>
    <w:rsid w:val="009C3601"/>
    <w:rsid w:val="009D36E7"/>
    <w:rsid w:val="00A02BF7"/>
    <w:rsid w:val="00A21A59"/>
    <w:rsid w:val="00A24CF6"/>
    <w:rsid w:val="00A41E95"/>
    <w:rsid w:val="00A529A4"/>
    <w:rsid w:val="00A614D9"/>
    <w:rsid w:val="00A654C0"/>
    <w:rsid w:val="00A73F79"/>
    <w:rsid w:val="00A84FC3"/>
    <w:rsid w:val="00A91FDC"/>
    <w:rsid w:val="00AB05A2"/>
    <w:rsid w:val="00AC066E"/>
    <w:rsid w:val="00AC21A6"/>
    <w:rsid w:val="00AC4475"/>
    <w:rsid w:val="00B20B1F"/>
    <w:rsid w:val="00B25EA3"/>
    <w:rsid w:val="00B33F40"/>
    <w:rsid w:val="00B56C11"/>
    <w:rsid w:val="00B575C4"/>
    <w:rsid w:val="00B63DF2"/>
    <w:rsid w:val="00B75B4C"/>
    <w:rsid w:val="00B85E5F"/>
    <w:rsid w:val="00B92F1A"/>
    <w:rsid w:val="00BA6ABE"/>
    <w:rsid w:val="00BC141C"/>
    <w:rsid w:val="00BD2495"/>
    <w:rsid w:val="00BD5285"/>
    <w:rsid w:val="00BF35D2"/>
    <w:rsid w:val="00BF782B"/>
    <w:rsid w:val="00C1493E"/>
    <w:rsid w:val="00C15687"/>
    <w:rsid w:val="00C16D3F"/>
    <w:rsid w:val="00C301F7"/>
    <w:rsid w:val="00C33379"/>
    <w:rsid w:val="00C34920"/>
    <w:rsid w:val="00C71362"/>
    <w:rsid w:val="00CB0C7F"/>
    <w:rsid w:val="00CC2B9A"/>
    <w:rsid w:val="00CC6599"/>
    <w:rsid w:val="00CC6FEB"/>
    <w:rsid w:val="00CC7B7A"/>
    <w:rsid w:val="00CD7BFE"/>
    <w:rsid w:val="00D1048D"/>
    <w:rsid w:val="00D2403C"/>
    <w:rsid w:val="00D30904"/>
    <w:rsid w:val="00D30A65"/>
    <w:rsid w:val="00D3144C"/>
    <w:rsid w:val="00D331B3"/>
    <w:rsid w:val="00D34CC5"/>
    <w:rsid w:val="00D43970"/>
    <w:rsid w:val="00D47122"/>
    <w:rsid w:val="00D5389A"/>
    <w:rsid w:val="00D65B34"/>
    <w:rsid w:val="00D7053F"/>
    <w:rsid w:val="00D72600"/>
    <w:rsid w:val="00DB36D7"/>
    <w:rsid w:val="00DF3748"/>
    <w:rsid w:val="00DF7971"/>
    <w:rsid w:val="00E05EDB"/>
    <w:rsid w:val="00E07C04"/>
    <w:rsid w:val="00E107C9"/>
    <w:rsid w:val="00E22594"/>
    <w:rsid w:val="00E22D3B"/>
    <w:rsid w:val="00E405EB"/>
    <w:rsid w:val="00E415D8"/>
    <w:rsid w:val="00E42233"/>
    <w:rsid w:val="00E42552"/>
    <w:rsid w:val="00E527E7"/>
    <w:rsid w:val="00E52FA5"/>
    <w:rsid w:val="00E71213"/>
    <w:rsid w:val="00E811BD"/>
    <w:rsid w:val="00E95F52"/>
    <w:rsid w:val="00EA478E"/>
    <w:rsid w:val="00EB43AE"/>
    <w:rsid w:val="00EC2934"/>
    <w:rsid w:val="00F0546D"/>
    <w:rsid w:val="00F63A3F"/>
    <w:rsid w:val="00F737AF"/>
    <w:rsid w:val="00F83F79"/>
    <w:rsid w:val="00F958EB"/>
    <w:rsid w:val="00F95F3C"/>
    <w:rsid w:val="00FC3DA3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A7FE"/>
  <w15:docId w15:val="{3BC3874A-9FA4-4478-8345-4CEE538F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0540E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654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54C0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4C0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6D6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Aleksandra Stanisic</cp:lastModifiedBy>
  <cp:revision>2</cp:revision>
  <cp:lastPrinted>2019-11-14T10:12:00Z</cp:lastPrinted>
  <dcterms:created xsi:type="dcterms:W3CDTF">2021-05-28T09:41:00Z</dcterms:created>
  <dcterms:modified xsi:type="dcterms:W3CDTF">2021-05-28T09:41:00Z</dcterms:modified>
</cp:coreProperties>
</file>